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F691B3" w14:textId="2918A0E0" w:rsidR="003C003D" w:rsidRPr="00E402FB" w:rsidRDefault="006E4114" w:rsidP="003C003D">
      <w:pPr>
        <w:pStyle w:val="Default"/>
        <w:spacing w:after="27"/>
        <w:jc w:val="right"/>
        <w:rPr>
          <w:color w:val="auto"/>
          <w:sz w:val="20"/>
          <w:szCs w:val="20"/>
          <w:lang w:val="en-GB"/>
        </w:rPr>
      </w:pPr>
      <w:r>
        <w:rPr>
          <w:color w:val="auto"/>
          <w:sz w:val="20"/>
          <w:szCs w:val="20"/>
          <w:lang w:val="en-GB"/>
        </w:rPr>
        <w:t>Annex No. 1 to Regulations</w:t>
      </w:r>
    </w:p>
    <w:tbl>
      <w:tblPr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256"/>
        <w:gridCol w:w="5953"/>
      </w:tblGrid>
      <w:tr w:rsidR="00CF0977" w:rsidRPr="00E402FB" w14:paraId="2ACE95FF" w14:textId="77777777" w:rsidTr="000977AF">
        <w:trPr>
          <w:trHeight w:hRule="exact" w:val="719"/>
        </w:trPr>
        <w:tc>
          <w:tcPr>
            <w:tcW w:w="9209" w:type="dxa"/>
            <w:gridSpan w:val="2"/>
            <w:shd w:val="clear" w:color="auto" w:fill="auto"/>
            <w:vAlign w:val="center"/>
          </w:tcPr>
          <w:p w14:paraId="702D9F05" w14:textId="77777777" w:rsidR="00E848A4" w:rsidRPr="00E848A4" w:rsidRDefault="00E848A4" w:rsidP="00E848A4">
            <w:pPr>
              <w:pStyle w:val="TableParagraph"/>
              <w:ind w:left="360" w:right="100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</w:pPr>
            <w:r w:rsidRPr="00E848A4"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  <w:t>Internal grant application</w:t>
            </w:r>
          </w:p>
          <w:p w14:paraId="213A6606" w14:textId="77777777" w:rsidR="00E848A4" w:rsidRPr="00E848A4" w:rsidRDefault="00E848A4" w:rsidP="00E848A4">
            <w:pPr>
              <w:pStyle w:val="TableParagraph"/>
              <w:ind w:left="360" w:right="100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</w:pPr>
            <w:r w:rsidRPr="00E848A4"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  <w:t xml:space="preserve"> for employees of the Warsaw University of Technology </w:t>
            </w:r>
          </w:p>
          <w:p w14:paraId="309A4ED2" w14:textId="5868BA89" w:rsidR="00CF0977" w:rsidRPr="00E402FB" w:rsidRDefault="00E848A4" w:rsidP="00E848A4">
            <w:pPr>
              <w:pStyle w:val="TableParagraph"/>
              <w:ind w:left="360" w:right="100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</w:pPr>
            <w:r w:rsidRPr="00E848A4"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  <w:t>planning to participate in the external grant competition</w:t>
            </w:r>
          </w:p>
        </w:tc>
      </w:tr>
      <w:tr w:rsidR="00CF0977" w:rsidRPr="00E402FB" w14:paraId="5B45D23E" w14:textId="77777777" w:rsidTr="000977AF">
        <w:trPr>
          <w:trHeight w:val="257"/>
        </w:trPr>
        <w:tc>
          <w:tcPr>
            <w:tcW w:w="9209" w:type="dxa"/>
            <w:gridSpan w:val="2"/>
            <w:shd w:val="clear" w:color="auto" w:fill="auto"/>
            <w:vAlign w:val="center"/>
          </w:tcPr>
          <w:p w14:paraId="525D2AF5" w14:textId="0CCC95B8" w:rsidR="00CF0977" w:rsidRPr="00E402FB" w:rsidRDefault="00E848A4" w:rsidP="003C003D">
            <w:pPr>
              <w:pStyle w:val="Akapitzlist"/>
              <w:widowControl w:val="0"/>
              <w:numPr>
                <w:ilvl w:val="0"/>
                <w:numId w:val="25"/>
              </w:numPr>
              <w:autoSpaceDE w:val="0"/>
              <w:autoSpaceDN w:val="0"/>
              <w:spacing w:after="0" w:line="240" w:lineRule="auto"/>
              <w:ind w:left="537" w:right="113"/>
              <w:contextualSpacing w:val="0"/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  <w:t>Head of grants</w:t>
            </w:r>
            <w:r w:rsidR="00CF0977" w:rsidRPr="00E402FB"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  <w:t xml:space="preserve"> (</w:t>
            </w:r>
            <w:r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  <w:t>academic degree</w:t>
            </w:r>
            <w:r w:rsidR="00CF0977" w:rsidRPr="00E402FB"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  <w:t>/</w:t>
            </w:r>
            <w:r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  <w:t>title</w:t>
            </w:r>
            <w:r w:rsidR="00CF0977" w:rsidRPr="00E402FB"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  <w:t xml:space="preserve">, </w:t>
            </w:r>
            <w:r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  <w:t>name and surname</w:t>
            </w:r>
            <w:r w:rsidR="00CF0977" w:rsidRPr="00E402FB"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  <w:t>)</w:t>
            </w:r>
          </w:p>
        </w:tc>
      </w:tr>
      <w:tr w:rsidR="00CF0977" w:rsidRPr="00E402FB" w14:paraId="21454158" w14:textId="77777777" w:rsidTr="000977AF">
        <w:trPr>
          <w:trHeight w:val="421"/>
        </w:trPr>
        <w:tc>
          <w:tcPr>
            <w:tcW w:w="9209" w:type="dxa"/>
            <w:gridSpan w:val="2"/>
            <w:shd w:val="clear" w:color="auto" w:fill="auto"/>
            <w:vAlign w:val="center"/>
          </w:tcPr>
          <w:p w14:paraId="209F7B2D" w14:textId="77777777" w:rsidR="00CF0977" w:rsidRPr="00E402FB" w:rsidRDefault="00CF0977" w:rsidP="003C003D">
            <w:pPr>
              <w:spacing w:after="120"/>
              <w:ind w:right="113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CF0977" w:rsidRPr="00E402FB" w14:paraId="0E239E18" w14:textId="77777777" w:rsidTr="000977AF">
        <w:trPr>
          <w:trHeight w:val="210"/>
        </w:trPr>
        <w:tc>
          <w:tcPr>
            <w:tcW w:w="9209" w:type="dxa"/>
            <w:gridSpan w:val="2"/>
            <w:shd w:val="clear" w:color="auto" w:fill="auto"/>
            <w:vAlign w:val="center"/>
          </w:tcPr>
          <w:p w14:paraId="78E89832" w14:textId="3738F8EA" w:rsidR="00CF0977" w:rsidRPr="00E402FB" w:rsidRDefault="00E848A4" w:rsidP="003C003D">
            <w:pPr>
              <w:pStyle w:val="Akapitzlist"/>
              <w:widowControl w:val="0"/>
              <w:numPr>
                <w:ilvl w:val="0"/>
                <w:numId w:val="25"/>
              </w:numPr>
              <w:autoSpaceDE w:val="0"/>
              <w:autoSpaceDN w:val="0"/>
              <w:spacing w:after="0" w:line="240" w:lineRule="auto"/>
              <w:ind w:left="537" w:right="113"/>
              <w:contextualSpacing w:val="0"/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  <w:t>Contact details</w:t>
            </w:r>
            <w:r w:rsidR="00CF0977" w:rsidRPr="00E402FB"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  <w:t xml:space="preserve"> (</w:t>
            </w:r>
            <w:r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  <w:t>telephone</w:t>
            </w:r>
            <w:r w:rsidR="00CF0977" w:rsidRPr="00E402FB"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  <w:t>, e-mail)</w:t>
            </w:r>
          </w:p>
        </w:tc>
      </w:tr>
      <w:tr w:rsidR="00CF0977" w:rsidRPr="00E402FB" w14:paraId="2288FDFA" w14:textId="77777777" w:rsidTr="000977AF">
        <w:trPr>
          <w:trHeight w:val="454"/>
        </w:trPr>
        <w:tc>
          <w:tcPr>
            <w:tcW w:w="9209" w:type="dxa"/>
            <w:gridSpan w:val="2"/>
            <w:shd w:val="clear" w:color="auto" w:fill="auto"/>
            <w:vAlign w:val="center"/>
          </w:tcPr>
          <w:p w14:paraId="0774AFCD" w14:textId="77777777" w:rsidR="00CF0977" w:rsidRPr="00E402FB" w:rsidRDefault="00CF0977" w:rsidP="003C003D">
            <w:pPr>
              <w:spacing w:after="120"/>
              <w:ind w:right="113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CF0977" w:rsidRPr="00E402FB" w14:paraId="7457C016" w14:textId="77777777" w:rsidTr="000977AF">
        <w:trPr>
          <w:trHeight w:val="163"/>
        </w:trPr>
        <w:tc>
          <w:tcPr>
            <w:tcW w:w="9209" w:type="dxa"/>
            <w:gridSpan w:val="2"/>
            <w:shd w:val="clear" w:color="auto" w:fill="auto"/>
            <w:vAlign w:val="center"/>
          </w:tcPr>
          <w:p w14:paraId="7C8423A1" w14:textId="0FCC2F2D" w:rsidR="00CF0977" w:rsidRPr="00E402FB" w:rsidRDefault="00E848A4" w:rsidP="003C003D">
            <w:pPr>
              <w:pStyle w:val="Akapitzlist"/>
              <w:widowControl w:val="0"/>
              <w:numPr>
                <w:ilvl w:val="0"/>
                <w:numId w:val="25"/>
              </w:numPr>
              <w:autoSpaceDE w:val="0"/>
              <w:autoSpaceDN w:val="0"/>
              <w:spacing w:after="0" w:line="240" w:lineRule="auto"/>
              <w:ind w:left="537"/>
              <w:contextualSpacing w:val="0"/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  <w:t>Faculty</w:t>
            </w:r>
            <w:r w:rsidR="00CF0977" w:rsidRPr="00E402FB"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  <w:t>/</w:t>
            </w:r>
            <w:r w:rsidRPr="00E402FB"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  <w:t>Institute</w:t>
            </w:r>
            <w:r w:rsidR="00CF0977" w:rsidRPr="00E402FB"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  <w:t>of WUT</w:t>
            </w:r>
          </w:p>
        </w:tc>
      </w:tr>
      <w:tr w:rsidR="00CF0977" w:rsidRPr="00E402FB" w14:paraId="3A75485D" w14:textId="77777777" w:rsidTr="000977AF">
        <w:trPr>
          <w:trHeight w:val="454"/>
        </w:trPr>
        <w:tc>
          <w:tcPr>
            <w:tcW w:w="9209" w:type="dxa"/>
            <w:gridSpan w:val="2"/>
            <w:shd w:val="clear" w:color="auto" w:fill="auto"/>
            <w:vAlign w:val="center"/>
          </w:tcPr>
          <w:p w14:paraId="6570FBB5" w14:textId="77777777" w:rsidR="00CF0977" w:rsidRPr="00E402FB" w:rsidRDefault="00CF0977" w:rsidP="003C003D">
            <w:pPr>
              <w:spacing w:after="120"/>
              <w:ind w:right="113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CF0977" w:rsidRPr="00E402FB" w14:paraId="20D105DC" w14:textId="77777777" w:rsidTr="000977AF">
        <w:trPr>
          <w:trHeight w:val="260"/>
        </w:trPr>
        <w:tc>
          <w:tcPr>
            <w:tcW w:w="9209" w:type="dxa"/>
            <w:gridSpan w:val="2"/>
            <w:shd w:val="clear" w:color="auto" w:fill="auto"/>
            <w:vAlign w:val="center"/>
          </w:tcPr>
          <w:p w14:paraId="4065EA0F" w14:textId="1B5D10DB" w:rsidR="00CF0977" w:rsidRPr="00E402FB" w:rsidRDefault="006002C3" w:rsidP="003C003D">
            <w:pPr>
              <w:pStyle w:val="TableParagraph"/>
              <w:numPr>
                <w:ilvl w:val="0"/>
                <w:numId w:val="25"/>
              </w:numPr>
              <w:ind w:left="537" w:right="113"/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  <w:t>T</w:t>
            </w:r>
            <w:r w:rsidR="00803455" w:rsidRPr="00803455"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  <w:t>he competition for which the application is prepared</w:t>
            </w:r>
          </w:p>
        </w:tc>
      </w:tr>
      <w:tr w:rsidR="00CF0977" w:rsidRPr="00E402FB" w14:paraId="6A8C27D7" w14:textId="77777777" w:rsidTr="000977AF">
        <w:trPr>
          <w:trHeight w:val="530"/>
        </w:trPr>
        <w:tc>
          <w:tcPr>
            <w:tcW w:w="9209" w:type="dxa"/>
            <w:gridSpan w:val="2"/>
            <w:shd w:val="clear" w:color="auto" w:fill="auto"/>
            <w:vAlign w:val="center"/>
          </w:tcPr>
          <w:p w14:paraId="0F7A2E86" w14:textId="77777777" w:rsidR="00BF5373" w:rsidRPr="00BF5373" w:rsidRDefault="00BF5373" w:rsidP="00BF5373">
            <w:pPr>
              <w:pStyle w:val="TableParagraph"/>
              <w:ind w:right="113"/>
              <w:rPr>
                <w:rFonts w:asciiTheme="minorHAnsi" w:hAnsiTheme="minorHAnsi" w:cstheme="minorHAnsi"/>
                <w:i/>
                <w:iCs/>
                <w:sz w:val="20"/>
                <w:szCs w:val="20"/>
                <w:lang w:val="en-GB"/>
              </w:rPr>
            </w:pPr>
            <w:r w:rsidRPr="00BF5373">
              <w:rPr>
                <w:rFonts w:asciiTheme="minorHAnsi" w:hAnsiTheme="minorHAnsi" w:cstheme="minorHAnsi"/>
                <w:i/>
                <w:iCs/>
                <w:sz w:val="20"/>
                <w:szCs w:val="20"/>
                <w:lang w:val="en-GB"/>
              </w:rPr>
              <w:t>Name of the competition</w:t>
            </w:r>
          </w:p>
          <w:p w14:paraId="5D578858" w14:textId="77777777" w:rsidR="00BF5373" w:rsidRPr="00BF5373" w:rsidRDefault="00BF5373" w:rsidP="00BF5373">
            <w:pPr>
              <w:pStyle w:val="TableParagraph"/>
              <w:ind w:right="113"/>
              <w:rPr>
                <w:rFonts w:asciiTheme="minorHAnsi" w:hAnsiTheme="minorHAnsi" w:cstheme="minorHAnsi"/>
                <w:i/>
                <w:iCs/>
                <w:sz w:val="20"/>
                <w:szCs w:val="20"/>
                <w:lang w:val="en-GB"/>
              </w:rPr>
            </w:pPr>
            <w:r w:rsidRPr="00BF5373">
              <w:rPr>
                <w:rFonts w:asciiTheme="minorHAnsi" w:hAnsiTheme="minorHAnsi" w:cstheme="minorHAnsi"/>
                <w:i/>
                <w:iCs/>
                <w:sz w:val="20"/>
                <w:szCs w:val="20"/>
                <w:lang w:val="en-GB"/>
              </w:rPr>
              <w:t>Competition number</w:t>
            </w:r>
          </w:p>
          <w:p w14:paraId="0216849E" w14:textId="77777777" w:rsidR="00BF5373" w:rsidRPr="00BF5373" w:rsidRDefault="00BF5373" w:rsidP="00BF5373">
            <w:pPr>
              <w:pStyle w:val="TableParagraph"/>
              <w:ind w:right="113"/>
              <w:rPr>
                <w:rFonts w:asciiTheme="minorHAnsi" w:hAnsiTheme="minorHAnsi" w:cstheme="minorHAnsi"/>
                <w:i/>
                <w:iCs/>
                <w:sz w:val="20"/>
                <w:szCs w:val="20"/>
                <w:lang w:val="en-GB"/>
              </w:rPr>
            </w:pPr>
            <w:r w:rsidRPr="00BF5373">
              <w:rPr>
                <w:rFonts w:asciiTheme="minorHAnsi" w:hAnsiTheme="minorHAnsi" w:cstheme="minorHAnsi"/>
                <w:i/>
                <w:iCs/>
                <w:sz w:val="20"/>
                <w:szCs w:val="20"/>
                <w:lang w:val="en-GB"/>
              </w:rPr>
              <w:t>Closing date</w:t>
            </w:r>
          </w:p>
          <w:p w14:paraId="34EA6369" w14:textId="77777777" w:rsidR="00BF5373" w:rsidRPr="00BF5373" w:rsidRDefault="00BF5373" w:rsidP="00BF5373">
            <w:pPr>
              <w:pStyle w:val="TableParagraph"/>
              <w:ind w:right="113"/>
              <w:rPr>
                <w:rFonts w:asciiTheme="minorHAnsi" w:hAnsiTheme="minorHAnsi" w:cstheme="minorHAnsi"/>
                <w:i/>
                <w:iCs/>
                <w:sz w:val="20"/>
                <w:szCs w:val="20"/>
                <w:lang w:val="en-GB"/>
              </w:rPr>
            </w:pPr>
            <w:r w:rsidRPr="00BF5373">
              <w:rPr>
                <w:rFonts w:asciiTheme="minorHAnsi" w:hAnsiTheme="minorHAnsi" w:cstheme="minorHAnsi"/>
                <w:i/>
                <w:iCs/>
                <w:sz w:val="20"/>
                <w:szCs w:val="20"/>
                <w:lang w:val="en-GB"/>
              </w:rPr>
              <w:t>Link to announcement</w:t>
            </w:r>
          </w:p>
          <w:p w14:paraId="3B84A3C9" w14:textId="77429934" w:rsidR="00CF0977" w:rsidRPr="00E402FB" w:rsidRDefault="00BF5373" w:rsidP="00BF5373">
            <w:pPr>
              <w:pStyle w:val="TableParagraph"/>
              <w:ind w:left="0" w:right="113"/>
              <w:rPr>
                <w:rFonts w:asciiTheme="minorHAnsi" w:hAnsiTheme="minorHAnsi" w:cstheme="minorHAnsi"/>
                <w:i/>
                <w:iCs/>
                <w:sz w:val="20"/>
                <w:szCs w:val="20"/>
                <w:lang w:val="en-GB"/>
              </w:rPr>
            </w:pPr>
            <w:r w:rsidRPr="00BF5373">
              <w:rPr>
                <w:rFonts w:asciiTheme="minorHAnsi" w:hAnsiTheme="minorHAnsi" w:cstheme="minorHAnsi"/>
                <w:i/>
                <w:iCs/>
                <w:sz w:val="20"/>
                <w:szCs w:val="20"/>
                <w:lang w:val="en-GB"/>
              </w:rPr>
              <w:t>Planned date of publication of competition results</w:t>
            </w:r>
            <w:r>
              <w:rPr>
                <w:rFonts w:asciiTheme="minorHAnsi" w:hAnsiTheme="minorHAnsi" w:cstheme="minorHAnsi"/>
                <w:i/>
                <w:iCs/>
                <w:sz w:val="20"/>
                <w:szCs w:val="20"/>
                <w:lang w:val="en-GB"/>
              </w:rPr>
              <w:t>:</w:t>
            </w:r>
          </w:p>
        </w:tc>
      </w:tr>
      <w:tr w:rsidR="00CF0977" w:rsidRPr="00E402FB" w14:paraId="66F14A4E" w14:textId="77777777" w:rsidTr="000977AF">
        <w:trPr>
          <w:trHeight w:val="260"/>
        </w:trPr>
        <w:tc>
          <w:tcPr>
            <w:tcW w:w="9209" w:type="dxa"/>
            <w:gridSpan w:val="2"/>
            <w:shd w:val="clear" w:color="auto" w:fill="auto"/>
            <w:vAlign w:val="center"/>
          </w:tcPr>
          <w:p w14:paraId="1DE14A6F" w14:textId="155B191B" w:rsidR="00CF0977" w:rsidRPr="00E402FB" w:rsidRDefault="006002C3" w:rsidP="003C003D">
            <w:pPr>
              <w:pStyle w:val="TableParagraph"/>
              <w:numPr>
                <w:ilvl w:val="0"/>
                <w:numId w:val="25"/>
              </w:numPr>
              <w:ind w:left="537" w:right="113"/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</w:pPr>
            <w:r w:rsidRPr="006002C3"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  <w:t>Title and description of the project idea (</w:t>
            </w:r>
            <w:r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  <w:t>up to</w:t>
            </w:r>
            <w:r w:rsidRPr="006002C3"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  <w:t xml:space="preserve"> 2000 characters, including the planned budget for the project)</w:t>
            </w:r>
          </w:p>
        </w:tc>
      </w:tr>
      <w:tr w:rsidR="00CF0977" w:rsidRPr="00E402FB" w14:paraId="484EE0D3" w14:textId="77777777" w:rsidTr="000977AF">
        <w:trPr>
          <w:trHeight w:val="454"/>
        </w:trPr>
        <w:tc>
          <w:tcPr>
            <w:tcW w:w="9209" w:type="dxa"/>
            <w:gridSpan w:val="2"/>
            <w:shd w:val="clear" w:color="auto" w:fill="auto"/>
            <w:vAlign w:val="center"/>
          </w:tcPr>
          <w:p w14:paraId="51BC8533" w14:textId="77777777" w:rsidR="00CF0977" w:rsidRPr="00E402FB" w:rsidRDefault="00CF0977" w:rsidP="003C003D">
            <w:pPr>
              <w:spacing w:after="120"/>
              <w:ind w:right="113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CF0977" w:rsidRPr="00E402FB" w14:paraId="7D5EAF6B" w14:textId="77777777" w:rsidTr="000977AF">
        <w:trPr>
          <w:trHeight w:val="214"/>
        </w:trPr>
        <w:tc>
          <w:tcPr>
            <w:tcW w:w="9209" w:type="dxa"/>
            <w:gridSpan w:val="2"/>
            <w:shd w:val="clear" w:color="auto" w:fill="auto"/>
            <w:vAlign w:val="center"/>
          </w:tcPr>
          <w:p w14:paraId="1513DCB1" w14:textId="77777777" w:rsidR="00CF0977" w:rsidRPr="00E402FB" w:rsidRDefault="00CF0977" w:rsidP="003C003D">
            <w:pPr>
              <w:pStyle w:val="TableParagraph"/>
              <w:ind w:right="113"/>
              <w:rPr>
                <w:rFonts w:asciiTheme="minorHAnsi" w:hAnsiTheme="minorHAnsi" w:cstheme="minorHAnsi"/>
                <w:b/>
                <w:sz w:val="6"/>
                <w:szCs w:val="6"/>
                <w:lang w:val="en-GB"/>
              </w:rPr>
            </w:pPr>
          </w:p>
          <w:tbl>
            <w:tblPr>
              <w:tblW w:w="5000" w:type="pct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27"/>
              <w:gridCol w:w="3337"/>
              <w:gridCol w:w="1883"/>
              <w:gridCol w:w="2017"/>
              <w:gridCol w:w="1479"/>
            </w:tblGrid>
            <w:tr w:rsidR="00CF0977" w:rsidRPr="00E402FB" w14:paraId="28A99534" w14:textId="77777777" w:rsidTr="007D592B">
              <w:trPr>
                <w:trHeight w:val="435"/>
              </w:trPr>
              <w:tc>
                <w:tcPr>
                  <w:tcW w:w="2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6062434" w14:textId="778CFAF9" w:rsidR="00CF0977" w:rsidRPr="00E402FB" w:rsidRDefault="006002C3" w:rsidP="003C003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sz w:val="18"/>
                      <w:szCs w:val="18"/>
                      <w:lang w:val="en-GB"/>
                    </w:rPr>
                  </w:pPr>
                  <w:r>
                    <w:rPr>
                      <w:rFonts w:eastAsia="Times New Roman" w:cstheme="minorHAnsi"/>
                      <w:b/>
                      <w:bCs/>
                      <w:sz w:val="18"/>
                      <w:szCs w:val="18"/>
                      <w:lang w:val="en-GB"/>
                    </w:rPr>
                    <w:t>No</w:t>
                  </w:r>
                  <w:r w:rsidR="00CF0977" w:rsidRPr="00E402FB">
                    <w:rPr>
                      <w:rFonts w:eastAsia="Times New Roman" w:cstheme="minorHAnsi"/>
                      <w:b/>
                      <w:bCs/>
                      <w:sz w:val="18"/>
                      <w:szCs w:val="18"/>
                      <w:lang w:val="en-GB"/>
                    </w:rPr>
                    <w:t>.</w:t>
                  </w:r>
                </w:p>
              </w:tc>
              <w:tc>
                <w:tcPr>
                  <w:tcW w:w="1825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24A7B7AF" w14:textId="59464A09" w:rsidR="00CF0977" w:rsidRPr="00E402FB" w:rsidRDefault="006002C3" w:rsidP="003C003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sz w:val="18"/>
                      <w:szCs w:val="18"/>
                      <w:lang w:val="en-GB"/>
                    </w:rPr>
                  </w:pPr>
                  <w:r>
                    <w:rPr>
                      <w:rFonts w:eastAsia="Times New Roman" w:cstheme="minorHAnsi"/>
                      <w:b/>
                      <w:bCs/>
                      <w:sz w:val="18"/>
                      <w:szCs w:val="18"/>
                      <w:lang w:val="en-GB"/>
                    </w:rPr>
                    <w:t>Planned</w:t>
                  </w:r>
                  <w:r w:rsidR="00CF0977" w:rsidRPr="00E402FB">
                    <w:rPr>
                      <w:rFonts w:eastAsia="Times New Roman" w:cstheme="minorHAnsi"/>
                      <w:b/>
                      <w:bCs/>
                      <w:sz w:val="18"/>
                      <w:szCs w:val="18"/>
                      <w:lang w:val="en-GB"/>
                    </w:rPr>
                    <w:t xml:space="preserve"> </w:t>
                  </w:r>
                  <w:r>
                    <w:rPr>
                      <w:rFonts w:eastAsia="Times New Roman" w:cstheme="minorHAnsi"/>
                      <w:b/>
                      <w:bCs/>
                      <w:sz w:val="18"/>
                      <w:szCs w:val="18"/>
                      <w:lang w:val="en-GB"/>
                    </w:rPr>
                    <w:t>costs</w:t>
                  </w:r>
                </w:p>
              </w:tc>
              <w:tc>
                <w:tcPr>
                  <w:tcW w:w="1030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513E716A" w14:textId="39C827C6" w:rsidR="00CF0977" w:rsidRPr="00E402FB" w:rsidRDefault="00CF0977" w:rsidP="003C003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sz w:val="18"/>
                      <w:szCs w:val="18"/>
                      <w:lang w:val="en-GB"/>
                    </w:rPr>
                  </w:pPr>
                  <w:r w:rsidRPr="00E402FB">
                    <w:rPr>
                      <w:rFonts w:eastAsia="Times New Roman" w:cstheme="minorHAnsi"/>
                      <w:b/>
                      <w:bCs/>
                      <w:sz w:val="18"/>
                      <w:szCs w:val="18"/>
                      <w:lang w:val="en-GB"/>
                    </w:rPr>
                    <w:t>2024</w:t>
                  </w:r>
                </w:p>
              </w:tc>
              <w:tc>
                <w:tcPr>
                  <w:tcW w:w="110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391DC3A" w14:textId="2CC4967B" w:rsidR="00CF0977" w:rsidRPr="00E402FB" w:rsidRDefault="00CF0977" w:rsidP="003C003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sz w:val="18"/>
                      <w:szCs w:val="18"/>
                      <w:lang w:val="en-GB"/>
                    </w:rPr>
                  </w:pPr>
                  <w:r w:rsidRPr="00E402FB">
                    <w:rPr>
                      <w:rFonts w:eastAsia="Times New Roman" w:cstheme="minorHAnsi"/>
                      <w:b/>
                      <w:bCs/>
                      <w:sz w:val="18"/>
                      <w:szCs w:val="18"/>
                      <w:lang w:val="en-GB"/>
                    </w:rPr>
                    <w:t>2025</w:t>
                  </w:r>
                </w:p>
              </w:tc>
              <w:tc>
                <w:tcPr>
                  <w:tcW w:w="80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DBA8C69" w14:textId="395F1C9A" w:rsidR="00CF0977" w:rsidRPr="00E402FB" w:rsidRDefault="006002C3" w:rsidP="003C003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sz w:val="18"/>
                      <w:szCs w:val="18"/>
                      <w:lang w:val="en-GB"/>
                    </w:rPr>
                  </w:pPr>
                  <w:r>
                    <w:rPr>
                      <w:rFonts w:eastAsia="Times New Roman" w:cstheme="minorHAnsi"/>
                      <w:b/>
                      <w:bCs/>
                      <w:sz w:val="18"/>
                      <w:szCs w:val="18"/>
                      <w:lang w:val="en-GB"/>
                    </w:rPr>
                    <w:t>Total</w:t>
                  </w:r>
                </w:p>
              </w:tc>
            </w:tr>
            <w:tr w:rsidR="00CF0977" w:rsidRPr="00E402FB" w14:paraId="1966F55C" w14:textId="77777777" w:rsidTr="007D592B">
              <w:trPr>
                <w:trHeight w:val="330"/>
              </w:trPr>
              <w:tc>
                <w:tcPr>
                  <w:tcW w:w="23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0CCDA584" w14:textId="77777777" w:rsidR="00CF0977" w:rsidRPr="00E402FB" w:rsidRDefault="00CF0977" w:rsidP="003C003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sz w:val="18"/>
                      <w:szCs w:val="18"/>
                      <w:lang w:val="en-GB"/>
                    </w:rPr>
                  </w:pPr>
                  <w:r w:rsidRPr="00E402FB">
                    <w:rPr>
                      <w:rFonts w:eastAsia="Times New Roman" w:cstheme="minorHAnsi"/>
                      <w:b/>
                      <w:bCs/>
                      <w:sz w:val="18"/>
                      <w:szCs w:val="18"/>
                      <w:lang w:val="en-GB"/>
                    </w:rPr>
                    <w:t>I.</w:t>
                  </w:r>
                </w:p>
              </w:tc>
              <w:tc>
                <w:tcPr>
                  <w:tcW w:w="1825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48536037" w14:textId="1182FC06" w:rsidR="00CF0977" w:rsidRPr="00E402FB" w:rsidRDefault="007374F9" w:rsidP="003C003D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sz w:val="18"/>
                      <w:szCs w:val="18"/>
                      <w:lang w:val="en-GB"/>
                    </w:rPr>
                  </w:pPr>
                  <w:r w:rsidRPr="007374F9">
                    <w:rPr>
                      <w:rFonts w:eastAsia="Times New Roman" w:cstheme="minorHAnsi"/>
                      <w:b/>
                      <w:bCs/>
                      <w:sz w:val="18"/>
                      <w:szCs w:val="18"/>
                      <w:lang w:val="en-GB"/>
                    </w:rPr>
                    <w:t>Total direct costs</w:t>
                  </w:r>
                </w:p>
              </w:tc>
              <w:tc>
                <w:tcPr>
                  <w:tcW w:w="103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</w:tcPr>
                <w:p w14:paraId="419EFEB7" w14:textId="77777777" w:rsidR="00CF0977" w:rsidRPr="00E402FB" w:rsidRDefault="00CF0977" w:rsidP="003C003D">
                  <w:pPr>
                    <w:spacing w:after="0" w:line="240" w:lineRule="auto"/>
                    <w:ind w:firstLineChars="100" w:firstLine="180"/>
                    <w:jc w:val="right"/>
                    <w:rPr>
                      <w:rFonts w:eastAsia="Times New Roman" w:cstheme="minorHAnsi"/>
                      <w:sz w:val="18"/>
                      <w:szCs w:val="18"/>
                      <w:lang w:val="en-GB"/>
                    </w:rPr>
                  </w:pPr>
                </w:p>
              </w:tc>
              <w:tc>
                <w:tcPr>
                  <w:tcW w:w="110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</w:tcPr>
                <w:p w14:paraId="0B9E7911" w14:textId="77777777" w:rsidR="00CF0977" w:rsidRPr="00E402FB" w:rsidRDefault="00CF0977" w:rsidP="003C003D">
                  <w:pPr>
                    <w:spacing w:after="0" w:line="240" w:lineRule="auto"/>
                    <w:ind w:firstLineChars="100" w:firstLine="180"/>
                    <w:jc w:val="right"/>
                    <w:rPr>
                      <w:rFonts w:eastAsia="Times New Roman" w:cstheme="minorHAnsi"/>
                      <w:sz w:val="18"/>
                      <w:szCs w:val="18"/>
                      <w:lang w:val="en-GB"/>
                    </w:rPr>
                  </w:pPr>
                </w:p>
              </w:tc>
              <w:tc>
                <w:tcPr>
                  <w:tcW w:w="80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</w:tcPr>
                <w:p w14:paraId="599738B2" w14:textId="77777777" w:rsidR="00CF0977" w:rsidRPr="00E402FB" w:rsidRDefault="00CF0977" w:rsidP="003C003D">
                  <w:pPr>
                    <w:spacing w:after="0" w:line="240" w:lineRule="auto"/>
                    <w:ind w:firstLineChars="100" w:firstLine="180"/>
                    <w:jc w:val="right"/>
                    <w:rPr>
                      <w:rFonts w:eastAsia="Times New Roman" w:cstheme="minorHAnsi"/>
                      <w:sz w:val="18"/>
                      <w:szCs w:val="18"/>
                      <w:lang w:val="en-GB"/>
                    </w:rPr>
                  </w:pPr>
                </w:p>
              </w:tc>
            </w:tr>
            <w:tr w:rsidR="00CF0977" w:rsidRPr="00E402FB" w14:paraId="446581F4" w14:textId="77777777" w:rsidTr="007D592B">
              <w:trPr>
                <w:trHeight w:val="310"/>
              </w:trPr>
              <w:tc>
                <w:tcPr>
                  <w:tcW w:w="23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DF8518" w14:textId="77777777" w:rsidR="00CF0977" w:rsidRPr="00E402FB" w:rsidRDefault="00CF0977" w:rsidP="003C003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sz w:val="18"/>
                      <w:szCs w:val="18"/>
                      <w:lang w:val="en-GB"/>
                    </w:rPr>
                  </w:pPr>
                  <w:r w:rsidRPr="00E402FB">
                    <w:rPr>
                      <w:rFonts w:eastAsia="Times New Roman" w:cstheme="minorHAnsi"/>
                      <w:sz w:val="18"/>
                      <w:szCs w:val="18"/>
                      <w:lang w:val="en-GB"/>
                    </w:rPr>
                    <w:t>1.</w:t>
                  </w:r>
                </w:p>
              </w:tc>
              <w:tc>
                <w:tcPr>
                  <w:tcW w:w="1825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301A5D0" w14:textId="32C55FCA" w:rsidR="00CF0977" w:rsidRPr="00E402FB" w:rsidRDefault="00D708D4" w:rsidP="003C003D">
                  <w:pPr>
                    <w:spacing w:after="0" w:line="240" w:lineRule="auto"/>
                    <w:rPr>
                      <w:rFonts w:eastAsia="Times New Roman" w:cstheme="minorHAnsi"/>
                      <w:sz w:val="18"/>
                      <w:szCs w:val="18"/>
                      <w:lang w:val="en-GB"/>
                    </w:rPr>
                  </w:pPr>
                  <w:r w:rsidRPr="00D708D4">
                    <w:rPr>
                      <w:rFonts w:eastAsia="Times New Roman" w:cstheme="minorHAnsi"/>
                      <w:sz w:val="18"/>
                      <w:szCs w:val="18"/>
                      <w:lang w:val="en-GB"/>
                    </w:rPr>
                    <w:t xml:space="preserve">Remuneration </w:t>
                  </w:r>
                  <w:r>
                    <w:rPr>
                      <w:rFonts w:eastAsia="Times New Roman" w:cstheme="minorHAnsi"/>
                      <w:sz w:val="18"/>
                      <w:szCs w:val="18"/>
                      <w:lang w:val="en-GB"/>
                    </w:rPr>
                    <w:t>with</w:t>
                  </w:r>
                  <w:r w:rsidRPr="00D708D4">
                    <w:rPr>
                      <w:rFonts w:eastAsia="Times New Roman" w:cstheme="minorHAnsi"/>
                      <w:sz w:val="18"/>
                      <w:szCs w:val="18"/>
                      <w:lang w:val="en-GB"/>
                    </w:rPr>
                    <w:t xml:space="preserve"> related </w:t>
                  </w:r>
                  <w:r>
                    <w:rPr>
                      <w:rFonts w:eastAsia="Times New Roman" w:cstheme="minorHAnsi"/>
                      <w:sz w:val="18"/>
                      <w:szCs w:val="18"/>
                      <w:lang w:val="en-GB"/>
                    </w:rPr>
                    <w:t>items</w:t>
                  </w:r>
                </w:p>
              </w:tc>
              <w:tc>
                <w:tcPr>
                  <w:tcW w:w="103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142E9F7" w14:textId="77777777" w:rsidR="00CF0977" w:rsidRPr="00E402FB" w:rsidRDefault="00CF0977" w:rsidP="003C003D">
                  <w:pPr>
                    <w:spacing w:after="0" w:line="240" w:lineRule="auto"/>
                    <w:ind w:firstLineChars="100" w:firstLine="180"/>
                    <w:jc w:val="right"/>
                    <w:rPr>
                      <w:rFonts w:eastAsia="Times New Roman" w:cstheme="minorHAnsi"/>
                      <w:sz w:val="18"/>
                      <w:szCs w:val="18"/>
                      <w:lang w:val="en-GB"/>
                    </w:rPr>
                  </w:pPr>
                </w:p>
              </w:tc>
              <w:tc>
                <w:tcPr>
                  <w:tcW w:w="110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F16748F" w14:textId="77777777" w:rsidR="00CF0977" w:rsidRPr="00E402FB" w:rsidRDefault="00CF0977" w:rsidP="003C003D">
                  <w:pPr>
                    <w:spacing w:after="0" w:line="240" w:lineRule="auto"/>
                    <w:ind w:firstLineChars="100" w:firstLine="180"/>
                    <w:jc w:val="right"/>
                    <w:rPr>
                      <w:rFonts w:eastAsia="Times New Roman" w:cstheme="minorHAnsi"/>
                      <w:sz w:val="18"/>
                      <w:szCs w:val="18"/>
                      <w:lang w:val="en-GB"/>
                    </w:rPr>
                  </w:pPr>
                </w:p>
              </w:tc>
              <w:tc>
                <w:tcPr>
                  <w:tcW w:w="80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B8264E5" w14:textId="77777777" w:rsidR="00CF0977" w:rsidRPr="00E402FB" w:rsidRDefault="00CF0977" w:rsidP="003C003D">
                  <w:pPr>
                    <w:spacing w:after="0" w:line="240" w:lineRule="auto"/>
                    <w:ind w:firstLineChars="100" w:firstLine="180"/>
                    <w:jc w:val="right"/>
                    <w:rPr>
                      <w:rFonts w:eastAsia="Times New Roman" w:cstheme="minorHAnsi"/>
                      <w:sz w:val="18"/>
                      <w:szCs w:val="18"/>
                      <w:lang w:val="en-GB"/>
                    </w:rPr>
                  </w:pPr>
                </w:p>
              </w:tc>
            </w:tr>
            <w:tr w:rsidR="00CF0977" w:rsidRPr="00E402FB" w14:paraId="7044361F" w14:textId="77777777" w:rsidTr="007D592B">
              <w:trPr>
                <w:trHeight w:val="310"/>
              </w:trPr>
              <w:tc>
                <w:tcPr>
                  <w:tcW w:w="23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537428A" w14:textId="77777777" w:rsidR="00CF0977" w:rsidRPr="00E402FB" w:rsidRDefault="00CF0977" w:rsidP="003C003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sz w:val="18"/>
                      <w:szCs w:val="18"/>
                      <w:lang w:val="en-GB"/>
                    </w:rPr>
                  </w:pPr>
                  <w:r w:rsidRPr="00E402FB">
                    <w:rPr>
                      <w:rFonts w:eastAsia="Times New Roman" w:cstheme="minorHAnsi"/>
                      <w:sz w:val="18"/>
                      <w:szCs w:val="18"/>
                      <w:lang w:val="en-GB"/>
                    </w:rPr>
                    <w:t>2.</w:t>
                  </w:r>
                </w:p>
              </w:tc>
              <w:tc>
                <w:tcPr>
                  <w:tcW w:w="1825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0053E4" w14:textId="020305BA" w:rsidR="00CF0977" w:rsidRPr="00E402FB" w:rsidRDefault="00DE60B0" w:rsidP="003C003D">
                  <w:pPr>
                    <w:spacing w:after="0" w:line="240" w:lineRule="auto"/>
                    <w:rPr>
                      <w:rFonts w:eastAsia="Times New Roman" w:cstheme="minorHAnsi"/>
                      <w:sz w:val="18"/>
                      <w:szCs w:val="18"/>
                      <w:lang w:val="en-GB"/>
                    </w:rPr>
                  </w:pPr>
                  <w:r w:rsidRPr="00DE60B0">
                    <w:rPr>
                      <w:rFonts w:eastAsia="Times New Roman" w:cstheme="minorHAnsi"/>
                      <w:sz w:val="18"/>
                      <w:szCs w:val="18"/>
                      <w:lang w:val="en-GB"/>
                    </w:rPr>
                    <w:t>Other direct costs</w:t>
                  </w:r>
                </w:p>
              </w:tc>
              <w:tc>
                <w:tcPr>
                  <w:tcW w:w="103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B9F2EAB" w14:textId="77777777" w:rsidR="00CF0977" w:rsidRPr="00E402FB" w:rsidRDefault="00CF0977" w:rsidP="003C003D">
                  <w:pPr>
                    <w:spacing w:after="0" w:line="240" w:lineRule="auto"/>
                    <w:ind w:firstLineChars="100" w:firstLine="180"/>
                    <w:jc w:val="right"/>
                    <w:rPr>
                      <w:rFonts w:eastAsia="Times New Roman" w:cstheme="minorHAnsi"/>
                      <w:sz w:val="18"/>
                      <w:szCs w:val="18"/>
                      <w:lang w:val="en-GB"/>
                    </w:rPr>
                  </w:pPr>
                </w:p>
              </w:tc>
              <w:tc>
                <w:tcPr>
                  <w:tcW w:w="110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4CE0B9E" w14:textId="77777777" w:rsidR="00CF0977" w:rsidRPr="00E402FB" w:rsidRDefault="00CF0977" w:rsidP="003C003D">
                  <w:pPr>
                    <w:spacing w:after="0" w:line="240" w:lineRule="auto"/>
                    <w:ind w:firstLineChars="100" w:firstLine="180"/>
                    <w:jc w:val="right"/>
                    <w:rPr>
                      <w:rFonts w:eastAsia="Times New Roman" w:cstheme="minorHAnsi"/>
                      <w:sz w:val="18"/>
                      <w:szCs w:val="18"/>
                      <w:lang w:val="en-GB"/>
                    </w:rPr>
                  </w:pPr>
                </w:p>
              </w:tc>
              <w:tc>
                <w:tcPr>
                  <w:tcW w:w="80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FA0A0C4" w14:textId="77777777" w:rsidR="00CF0977" w:rsidRPr="00E402FB" w:rsidRDefault="00CF0977" w:rsidP="003C003D">
                  <w:pPr>
                    <w:spacing w:after="0" w:line="240" w:lineRule="auto"/>
                    <w:ind w:firstLineChars="100" w:firstLine="180"/>
                    <w:jc w:val="right"/>
                    <w:rPr>
                      <w:rFonts w:eastAsia="Times New Roman" w:cstheme="minorHAnsi"/>
                      <w:sz w:val="18"/>
                      <w:szCs w:val="18"/>
                      <w:lang w:val="en-GB"/>
                    </w:rPr>
                  </w:pPr>
                </w:p>
              </w:tc>
            </w:tr>
            <w:tr w:rsidR="00CF0977" w:rsidRPr="00E402FB" w14:paraId="25C9E258" w14:textId="77777777" w:rsidTr="007D592B">
              <w:trPr>
                <w:trHeight w:val="330"/>
              </w:trPr>
              <w:tc>
                <w:tcPr>
                  <w:tcW w:w="23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03DD48F0" w14:textId="77777777" w:rsidR="00CF0977" w:rsidRPr="00E402FB" w:rsidRDefault="00CF0977" w:rsidP="003C003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sz w:val="18"/>
                      <w:szCs w:val="18"/>
                      <w:lang w:val="en-GB"/>
                    </w:rPr>
                  </w:pPr>
                  <w:r w:rsidRPr="00E402FB">
                    <w:rPr>
                      <w:rFonts w:eastAsia="Times New Roman" w:cstheme="minorHAnsi"/>
                      <w:b/>
                      <w:bCs/>
                      <w:sz w:val="18"/>
                      <w:szCs w:val="18"/>
                      <w:lang w:val="en-GB"/>
                    </w:rPr>
                    <w:t xml:space="preserve">II. </w:t>
                  </w:r>
                </w:p>
              </w:tc>
              <w:tc>
                <w:tcPr>
                  <w:tcW w:w="1825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5B43D476" w14:textId="77A81A56" w:rsidR="00CF0977" w:rsidRPr="00E402FB" w:rsidRDefault="00DE60B0" w:rsidP="003C003D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sz w:val="18"/>
                      <w:szCs w:val="18"/>
                      <w:lang w:val="en-GB"/>
                    </w:rPr>
                  </w:pPr>
                  <w:r>
                    <w:rPr>
                      <w:rFonts w:eastAsia="Times New Roman" w:cstheme="minorHAnsi"/>
                      <w:b/>
                      <w:bCs/>
                      <w:sz w:val="18"/>
                      <w:szCs w:val="18"/>
                      <w:lang w:val="en-GB"/>
                    </w:rPr>
                    <w:t>In</w:t>
                  </w:r>
                  <w:r w:rsidRPr="007374F9">
                    <w:rPr>
                      <w:rFonts w:eastAsia="Times New Roman" w:cstheme="minorHAnsi"/>
                      <w:b/>
                      <w:bCs/>
                      <w:sz w:val="18"/>
                      <w:szCs w:val="18"/>
                      <w:lang w:val="en-GB"/>
                    </w:rPr>
                    <w:t>direct costs</w:t>
                  </w:r>
                  <w:r w:rsidRPr="00E402FB">
                    <w:rPr>
                      <w:rFonts w:eastAsia="Times New Roman" w:cstheme="minorHAnsi"/>
                      <w:i/>
                      <w:iCs/>
                      <w:sz w:val="18"/>
                      <w:szCs w:val="18"/>
                      <w:lang w:val="en-GB"/>
                    </w:rPr>
                    <w:t xml:space="preserve"> </w:t>
                  </w:r>
                  <w:r w:rsidR="00CF0977" w:rsidRPr="00E402FB">
                    <w:rPr>
                      <w:rFonts w:eastAsia="Times New Roman" w:cstheme="minorHAnsi"/>
                      <w:i/>
                      <w:iCs/>
                      <w:sz w:val="18"/>
                      <w:szCs w:val="18"/>
                      <w:lang w:val="en-GB"/>
                    </w:rPr>
                    <w:t>(15%)</w:t>
                  </w:r>
                </w:p>
              </w:tc>
              <w:tc>
                <w:tcPr>
                  <w:tcW w:w="103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</w:tcPr>
                <w:p w14:paraId="543A9253" w14:textId="77777777" w:rsidR="00CF0977" w:rsidRPr="00E402FB" w:rsidRDefault="00CF0977" w:rsidP="003C003D">
                  <w:pPr>
                    <w:spacing w:after="0" w:line="240" w:lineRule="auto"/>
                    <w:ind w:firstLineChars="100" w:firstLine="180"/>
                    <w:jc w:val="right"/>
                    <w:rPr>
                      <w:rFonts w:eastAsia="Times New Roman" w:cstheme="minorHAnsi"/>
                      <w:sz w:val="18"/>
                      <w:szCs w:val="18"/>
                      <w:lang w:val="en-GB"/>
                    </w:rPr>
                  </w:pPr>
                </w:p>
              </w:tc>
              <w:tc>
                <w:tcPr>
                  <w:tcW w:w="110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</w:tcPr>
                <w:p w14:paraId="660C63B9" w14:textId="77777777" w:rsidR="00CF0977" w:rsidRPr="00E402FB" w:rsidRDefault="00CF0977" w:rsidP="003C003D">
                  <w:pPr>
                    <w:spacing w:after="0" w:line="240" w:lineRule="auto"/>
                    <w:ind w:firstLineChars="100" w:firstLine="180"/>
                    <w:jc w:val="right"/>
                    <w:rPr>
                      <w:rFonts w:eastAsia="Times New Roman" w:cstheme="minorHAnsi"/>
                      <w:sz w:val="18"/>
                      <w:szCs w:val="18"/>
                      <w:lang w:val="en-GB"/>
                    </w:rPr>
                  </w:pPr>
                </w:p>
              </w:tc>
              <w:tc>
                <w:tcPr>
                  <w:tcW w:w="80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</w:tcPr>
                <w:p w14:paraId="045AADCA" w14:textId="77777777" w:rsidR="00CF0977" w:rsidRPr="00E402FB" w:rsidRDefault="00CF0977" w:rsidP="003C003D">
                  <w:pPr>
                    <w:spacing w:after="0" w:line="240" w:lineRule="auto"/>
                    <w:ind w:firstLineChars="100" w:firstLine="180"/>
                    <w:jc w:val="right"/>
                    <w:rPr>
                      <w:rFonts w:eastAsia="Times New Roman" w:cstheme="minorHAnsi"/>
                      <w:sz w:val="18"/>
                      <w:szCs w:val="18"/>
                      <w:lang w:val="en-GB"/>
                    </w:rPr>
                  </w:pPr>
                </w:p>
              </w:tc>
            </w:tr>
            <w:tr w:rsidR="00CF0977" w:rsidRPr="00E402FB" w14:paraId="742C68B5" w14:textId="77777777" w:rsidTr="007D592B">
              <w:trPr>
                <w:trHeight w:val="330"/>
              </w:trPr>
              <w:tc>
                <w:tcPr>
                  <w:tcW w:w="23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4CFD1A24" w14:textId="77777777" w:rsidR="00CF0977" w:rsidRPr="00E402FB" w:rsidRDefault="00CF0977" w:rsidP="003C003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sz w:val="18"/>
                      <w:szCs w:val="18"/>
                      <w:lang w:val="en-GB"/>
                    </w:rPr>
                  </w:pPr>
                  <w:r w:rsidRPr="00E402FB">
                    <w:rPr>
                      <w:rFonts w:eastAsia="Times New Roman" w:cstheme="minorHAnsi"/>
                      <w:b/>
                      <w:bCs/>
                      <w:sz w:val="18"/>
                      <w:szCs w:val="18"/>
                      <w:lang w:val="en-GB"/>
                    </w:rPr>
                    <w:t xml:space="preserve">III. </w:t>
                  </w:r>
                </w:p>
              </w:tc>
              <w:tc>
                <w:tcPr>
                  <w:tcW w:w="1825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24E0BE8E" w14:textId="6A7FBF60" w:rsidR="00CF0977" w:rsidRPr="00E402FB" w:rsidRDefault="00DE60B0" w:rsidP="003C003D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sz w:val="18"/>
                      <w:szCs w:val="18"/>
                      <w:lang w:val="en-GB"/>
                    </w:rPr>
                  </w:pPr>
                  <w:r>
                    <w:rPr>
                      <w:rFonts w:eastAsia="Times New Roman" w:cstheme="minorHAnsi"/>
                      <w:b/>
                      <w:bCs/>
                      <w:sz w:val="18"/>
                      <w:szCs w:val="18"/>
                      <w:lang w:val="en-GB"/>
                    </w:rPr>
                    <w:t>Total costs</w:t>
                  </w:r>
                </w:p>
              </w:tc>
              <w:tc>
                <w:tcPr>
                  <w:tcW w:w="103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</w:tcPr>
                <w:p w14:paraId="5CFB2181" w14:textId="77777777" w:rsidR="00CF0977" w:rsidRPr="00E402FB" w:rsidRDefault="00CF0977" w:rsidP="003C003D">
                  <w:pPr>
                    <w:spacing w:after="0" w:line="240" w:lineRule="auto"/>
                    <w:ind w:firstLineChars="100" w:firstLine="180"/>
                    <w:jc w:val="right"/>
                    <w:rPr>
                      <w:rFonts w:eastAsia="Times New Roman" w:cstheme="minorHAnsi"/>
                      <w:sz w:val="18"/>
                      <w:szCs w:val="18"/>
                      <w:lang w:val="en-GB"/>
                    </w:rPr>
                  </w:pPr>
                </w:p>
              </w:tc>
              <w:tc>
                <w:tcPr>
                  <w:tcW w:w="110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</w:tcPr>
                <w:p w14:paraId="29413C7D" w14:textId="77777777" w:rsidR="00CF0977" w:rsidRPr="00E402FB" w:rsidRDefault="00CF0977" w:rsidP="003C003D">
                  <w:pPr>
                    <w:spacing w:after="0" w:line="240" w:lineRule="auto"/>
                    <w:ind w:firstLineChars="100" w:firstLine="180"/>
                    <w:jc w:val="right"/>
                    <w:rPr>
                      <w:rFonts w:eastAsia="Times New Roman" w:cstheme="minorHAnsi"/>
                      <w:sz w:val="18"/>
                      <w:szCs w:val="18"/>
                      <w:lang w:val="en-GB"/>
                    </w:rPr>
                  </w:pPr>
                </w:p>
              </w:tc>
              <w:tc>
                <w:tcPr>
                  <w:tcW w:w="80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</w:tcPr>
                <w:p w14:paraId="46BA4D18" w14:textId="77777777" w:rsidR="00CF0977" w:rsidRPr="00E402FB" w:rsidRDefault="00CF0977" w:rsidP="003C003D">
                  <w:pPr>
                    <w:spacing w:after="0" w:line="240" w:lineRule="auto"/>
                    <w:ind w:firstLineChars="100" w:firstLine="180"/>
                    <w:jc w:val="right"/>
                    <w:rPr>
                      <w:rFonts w:eastAsia="Times New Roman" w:cstheme="minorHAnsi"/>
                      <w:sz w:val="18"/>
                      <w:szCs w:val="18"/>
                      <w:lang w:val="en-GB"/>
                    </w:rPr>
                  </w:pPr>
                </w:p>
              </w:tc>
            </w:tr>
          </w:tbl>
          <w:p w14:paraId="66B9E389" w14:textId="77777777" w:rsidR="00CF0977" w:rsidRPr="00E402FB" w:rsidRDefault="00CF0977" w:rsidP="003C003D">
            <w:pPr>
              <w:pStyle w:val="TableParagraph"/>
              <w:ind w:left="0" w:right="113"/>
              <w:rPr>
                <w:rFonts w:asciiTheme="minorHAnsi" w:hAnsiTheme="minorHAnsi" w:cstheme="minorHAnsi"/>
                <w:b/>
                <w:sz w:val="6"/>
                <w:szCs w:val="6"/>
                <w:lang w:val="en-GB"/>
              </w:rPr>
            </w:pPr>
          </w:p>
          <w:p w14:paraId="2C9C25B1" w14:textId="44BF188E" w:rsidR="00CF0977" w:rsidRPr="00E402FB" w:rsidRDefault="00D76DBB" w:rsidP="00D76DBB">
            <w:pPr>
              <w:pStyle w:val="TableParagraph"/>
              <w:numPr>
                <w:ilvl w:val="0"/>
                <w:numId w:val="25"/>
              </w:numPr>
              <w:ind w:right="113"/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</w:pPr>
            <w:r w:rsidRPr="00D76DBB"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  <w:t>Planned activities under the WUT internal grant</w:t>
            </w:r>
          </w:p>
        </w:tc>
      </w:tr>
      <w:tr w:rsidR="00CF0977" w:rsidRPr="00E402FB" w14:paraId="6E1625D4" w14:textId="77777777" w:rsidTr="000977AF">
        <w:trPr>
          <w:trHeight w:val="454"/>
        </w:trPr>
        <w:tc>
          <w:tcPr>
            <w:tcW w:w="9209" w:type="dxa"/>
            <w:gridSpan w:val="2"/>
            <w:shd w:val="clear" w:color="auto" w:fill="auto"/>
            <w:vAlign w:val="center"/>
          </w:tcPr>
          <w:tbl>
            <w:tblPr>
              <w:tblStyle w:val="Tabela-Siatka"/>
              <w:tblW w:w="5000" w:type="pct"/>
              <w:tblLook w:val="04A0" w:firstRow="1" w:lastRow="0" w:firstColumn="1" w:lastColumn="0" w:noHBand="0" w:noVBand="1"/>
            </w:tblPr>
            <w:tblGrid>
              <w:gridCol w:w="546"/>
              <w:gridCol w:w="2191"/>
              <w:gridCol w:w="3204"/>
              <w:gridCol w:w="2046"/>
              <w:gridCol w:w="1156"/>
            </w:tblGrid>
            <w:tr w:rsidR="00CF0977" w:rsidRPr="00E402FB" w14:paraId="713CEF41" w14:textId="77777777" w:rsidTr="007D592B">
              <w:tc>
                <w:tcPr>
                  <w:tcW w:w="299" w:type="pct"/>
                </w:tcPr>
                <w:p w14:paraId="347C9DF3" w14:textId="3ACD976A" w:rsidR="00CF0977" w:rsidRPr="00E402FB" w:rsidRDefault="00D76DBB" w:rsidP="003C003D">
                  <w:pPr>
                    <w:pStyle w:val="TableParagraph"/>
                    <w:ind w:left="0"/>
                    <w:rPr>
                      <w:rFonts w:asciiTheme="minorHAnsi" w:hAnsiTheme="minorHAnsi" w:cstheme="minorHAnsi"/>
                      <w:b/>
                      <w:lang w:val="en-GB"/>
                    </w:rPr>
                  </w:pPr>
                  <w:r>
                    <w:rPr>
                      <w:rFonts w:asciiTheme="minorHAnsi" w:hAnsiTheme="minorHAnsi" w:cstheme="minorHAnsi"/>
                      <w:b/>
                      <w:lang w:val="en-GB"/>
                    </w:rPr>
                    <w:t>No</w:t>
                  </w:r>
                  <w:r w:rsidR="00CF0977" w:rsidRPr="00E402FB">
                    <w:rPr>
                      <w:rFonts w:asciiTheme="minorHAnsi" w:hAnsiTheme="minorHAnsi" w:cstheme="minorHAnsi"/>
                      <w:b/>
                      <w:lang w:val="en-GB"/>
                    </w:rPr>
                    <w:t>.</w:t>
                  </w:r>
                </w:p>
              </w:tc>
              <w:tc>
                <w:tcPr>
                  <w:tcW w:w="1198" w:type="pct"/>
                </w:tcPr>
                <w:p w14:paraId="2BC43358" w14:textId="6481E397" w:rsidR="00CF0977" w:rsidRPr="00E402FB" w:rsidRDefault="00D76DBB" w:rsidP="003C003D">
                  <w:pPr>
                    <w:pStyle w:val="TableParagraph"/>
                    <w:ind w:left="0"/>
                    <w:rPr>
                      <w:rFonts w:asciiTheme="minorHAnsi" w:hAnsiTheme="minorHAnsi" w:cstheme="minorHAnsi"/>
                      <w:b/>
                      <w:lang w:val="en-GB"/>
                    </w:rPr>
                  </w:pPr>
                  <w:r>
                    <w:rPr>
                      <w:rFonts w:asciiTheme="minorHAnsi" w:hAnsiTheme="minorHAnsi" w:cstheme="minorHAnsi"/>
                      <w:b/>
                      <w:lang w:val="en-GB"/>
                    </w:rPr>
                    <w:t>Action</w:t>
                  </w:r>
                </w:p>
              </w:tc>
              <w:tc>
                <w:tcPr>
                  <w:tcW w:w="1752" w:type="pct"/>
                </w:tcPr>
                <w:p w14:paraId="20F27610" w14:textId="47E89262" w:rsidR="00CF0977" w:rsidRPr="00E402FB" w:rsidRDefault="008454D2" w:rsidP="003C003D">
                  <w:pPr>
                    <w:pStyle w:val="TableParagraph"/>
                    <w:ind w:left="0"/>
                    <w:rPr>
                      <w:rFonts w:asciiTheme="minorHAnsi" w:hAnsiTheme="minorHAnsi" w:cstheme="minorHAnsi"/>
                      <w:b/>
                      <w:lang w:val="en-GB"/>
                    </w:rPr>
                  </w:pPr>
                  <w:r w:rsidRPr="008454D2">
                    <w:rPr>
                      <w:rFonts w:asciiTheme="minorHAnsi" w:hAnsiTheme="minorHAnsi" w:cstheme="minorHAnsi"/>
                      <w:b/>
                      <w:lang w:val="en-GB"/>
                    </w:rPr>
                    <w:t>Objective of the action</w:t>
                  </w:r>
                </w:p>
              </w:tc>
              <w:tc>
                <w:tcPr>
                  <w:tcW w:w="1119" w:type="pct"/>
                </w:tcPr>
                <w:p w14:paraId="10A7F50B" w14:textId="600B2FA6" w:rsidR="00CF0977" w:rsidRPr="00E402FB" w:rsidRDefault="00B2157B" w:rsidP="003C003D">
                  <w:pPr>
                    <w:pStyle w:val="TableParagraph"/>
                    <w:ind w:left="0"/>
                    <w:rPr>
                      <w:rFonts w:asciiTheme="minorHAnsi" w:hAnsiTheme="minorHAnsi" w:cstheme="minorHAnsi"/>
                      <w:b/>
                      <w:lang w:val="en-GB"/>
                    </w:rPr>
                  </w:pPr>
                  <w:r w:rsidRPr="00B2157B">
                    <w:rPr>
                      <w:rFonts w:asciiTheme="minorHAnsi" w:hAnsiTheme="minorHAnsi" w:cstheme="minorHAnsi"/>
                      <w:b/>
                      <w:lang w:val="en-GB"/>
                    </w:rPr>
                    <w:t>Implementation deadline</w:t>
                  </w:r>
                </w:p>
              </w:tc>
              <w:tc>
                <w:tcPr>
                  <w:tcW w:w="632" w:type="pct"/>
                </w:tcPr>
                <w:p w14:paraId="16706770" w14:textId="5682ED30" w:rsidR="00CF0977" w:rsidRPr="00E402FB" w:rsidRDefault="0045182E" w:rsidP="003C003D">
                  <w:pPr>
                    <w:pStyle w:val="TableParagraph"/>
                    <w:ind w:left="0"/>
                    <w:rPr>
                      <w:rFonts w:asciiTheme="minorHAnsi" w:hAnsiTheme="minorHAnsi" w:cstheme="minorHAnsi"/>
                      <w:b/>
                      <w:lang w:val="en-GB"/>
                    </w:rPr>
                  </w:pPr>
                  <w:r>
                    <w:rPr>
                      <w:rFonts w:asciiTheme="minorHAnsi" w:hAnsiTheme="minorHAnsi" w:cstheme="minorHAnsi"/>
                      <w:b/>
                      <w:lang w:val="en-GB"/>
                    </w:rPr>
                    <w:t>Cost</w:t>
                  </w:r>
                  <w:r w:rsidR="00CF0977" w:rsidRPr="00E402FB">
                    <w:rPr>
                      <w:rFonts w:asciiTheme="minorHAnsi" w:hAnsiTheme="minorHAnsi" w:cstheme="minorHAnsi"/>
                      <w:b/>
                      <w:lang w:val="en-GB"/>
                    </w:rPr>
                    <w:t xml:space="preserve"> (</w:t>
                  </w:r>
                  <w:r>
                    <w:rPr>
                      <w:rFonts w:asciiTheme="minorHAnsi" w:hAnsiTheme="minorHAnsi" w:cstheme="minorHAnsi"/>
                      <w:b/>
                      <w:lang w:val="en-GB"/>
                    </w:rPr>
                    <w:t>PLN</w:t>
                  </w:r>
                  <w:r w:rsidR="00CF0977" w:rsidRPr="00E402FB">
                    <w:rPr>
                      <w:rFonts w:asciiTheme="minorHAnsi" w:hAnsiTheme="minorHAnsi" w:cstheme="minorHAnsi"/>
                      <w:b/>
                      <w:lang w:val="en-GB"/>
                    </w:rPr>
                    <w:t>)</w:t>
                  </w:r>
                </w:p>
              </w:tc>
            </w:tr>
            <w:tr w:rsidR="00CF0977" w:rsidRPr="00E402FB" w14:paraId="416C7AC4" w14:textId="77777777" w:rsidTr="007D592B">
              <w:tc>
                <w:tcPr>
                  <w:tcW w:w="299" w:type="pct"/>
                </w:tcPr>
                <w:p w14:paraId="49B379F6" w14:textId="77777777" w:rsidR="00CF0977" w:rsidRPr="00E402FB" w:rsidRDefault="00CF0977" w:rsidP="003C003D">
                  <w:pPr>
                    <w:pStyle w:val="TableParagraph"/>
                    <w:ind w:left="0"/>
                    <w:rPr>
                      <w:rFonts w:asciiTheme="minorHAnsi" w:hAnsiTheme="minorHAnsi" w:cstheme="minorHAnsi"/>
                      <w:i/>
                      <w:lang w:val="en-GB"/>
                    </w:rPr>
                  </w:pPr>
                </w:p>
              </w:tc>
              <w:tc>
                <w:tcPr>
                  <w:tcW w:w="1198" w:type="pct"/>
                </w:tcPr>
                <w:p w14:paraId="055ABB32" w14:textId="48C75381" w:rsidR="00CF0977" w:rsidRPr="00E402FB" w:rsidRDefault="008454D2" w:rsidP="003C003D">
                  <w:pPr>
                    <w:pStyle w:val="TableParagraph"/>
                    <w:ind w:left="0"/>
                    <w:rPr>
                      <w:rFonts w:asciiTheme="minorHAnsi" w:hAnsiTheme="minorHAnsi" w:cstheme="minorHAnsi"/>
                      <w:i/>
                      <w:lang w:val="en-GB"/>
                    </w:rPr>
                  </w:pPr>
                  <w:r w:rsidRPr="008454D2">
                    <w:rPr>
                      <w:rFonts w:asciiTheme="minorHAnsi" w:hAnsiTheme="minorHAnsi" w:cstheme="minorHAnsi"/>
                      <w:i/>
                      <w:lang w:val="en-GB"/>
                    </w:rPr>
                    <w:t>e.g. A trip to an institute</w:t>
                  </w:r>
                </w:p>
              </w:tc>
              <w:tc>
                <w:tcPr>
                  <w:tcW w:w="1752" w:type="pct"/>
                </w:tcPr>
                <w:p w14:paraId="04CC2511" w14:textId="6D6D567C" w:rsidR="00CF0977" w:rsidRPr="00E402FB" w:rsidRDefault="00B2157B" w:rsidP="003C003D">
                  <w:pPr>
                    <w:pStyle w:val="TableParagraph"/>
                    <w:ind w:left="0"/>
                    <w:rPr>
                      <w:rFonts w:asciiTheme="minorHAnsi" w:hAnsiTheme="minorHAnsi" w:cstheme="minorHAnsi"/>
                      <w:i/>
                      <w:lang w:val="en-GB"/>
                    </w:rPr>
                  </w:pPr>
                  <w:r w:rsidRPr="00B2157B">
                    <w:rPr>
                      <w:rFonts w:asciiTheme="minorHAnsi" w:hAnsiTheme="minorHAnsi" w:cstheme="minorHAnsi"/>
                      <w:i/>
                      <w:lang w:val="en-GB"/>
                    </w:rPr>
                    <w:t>e.g. Consultation of a research idea with the team of Prof</w:t>
                  </w:r>
                  <w:r>
                    <w:rPr>
                      <w:rFonts w:asciiTheme="minorHAnsi" w:hAnsiTheme="minorHAnsi" w:cstheme="minorHAnsi"/>
                      <w:i/>
                      <w:lang w:val="en-GB"/>
                    </w:rPr>
                    <w:t>essor</w:t>
                  </w:r>
                  <w:r w:rsidRPr="00B2157B">
                    <w:rPr>
                      <w:rFonts w:asciiTheme="minorHAnsi" w:hAnsiTheme="minorHAnsi" w:cstheme="minorHAnsi"/>
                      <w:i/>
                      <w:lang w:val="en-GB"/>
                    </w:rPr>
                    <w:t>...</w:t>
                  </w:r>
                </w:p>
              </w:tc>
              <w:tc>
                <w:tcPr>
                  <w:tcW w:w="1119" w:type="pct"/>
                </w:tcPr>
                <w:p w14:paraId="26B69D9F" w14:textId="218EF7A0" w:rsidR="00CF0977" w:rsidRPr="00E402FB" w:rsidRDefault="00B2157B" w:rsidP="003C003D">
                  <w:pPr>
                    <w:pStyle w:val="TableParagraph"/>
                    <w:ind w:left="0"/>
                    <w:rPr>
                      <w:rFonts w:asciiTheme="minorHAnsi" w:hAnsiTheme="minorHAnsi" w:cstheme="minorHAnsi"/>
                      <w:i/>
                      <w:lang w:val="en-GB"/>
                    </w:rPr>
                  </w:pPr>
                  <w:r>
                    <w:rPr>
                      <w:rFonts w:asciiTheme="minorHAnsi" w:hAnsiTheme="minorHAnsi" w:cstheme="minorHAnsi"/>
                      <w:i/>
                      <w:lang w:val="en-GB"/>
                    </w:rPr>
                    <w:t>e.g.</w:t>
                  </w:r>
                  <w:r w:rsidR="00CF0977" w:rsidRPr="00E402FB">
                    <w:rPr>
                      <w:rFonts w:asciiTheme="minorHAnsi" w:hAnsiTheme="minorHAnsi" w:cstheme="minorHAnsi"/>
                      <w:i/>
                      <w:lang w:val="en-GB"/>
                    </w:rPr>
                    <w:t xml:space="preserve"> 12.2024</w:t>
                  </w:r>
                </w:p>
              </w:tc>
              <w:tc>
                <w:tcPr>
                  <w:tcW w:w="632" w:type="pct"/>
                </w:tcPr>
                <w:p w14:paraId="46C9A930" w14:textId="71BD9E7A" w:rsidR="00CF0977" w:rsidRPr="00E402FB" w:rsidRDefault="0045182E" w:rsidP="003C003D">
                  <w:pPr>
                    <w:pStyle w:val="TableParagraph"/>
                    <w:ind w:left="0"/>
                    <w:rPr>
                      <w:rFonts w:asciiTheme="minorHAnsi" w:hAnsiTheme="minorHAnsi" w:cstheme="minorHAnsi"/>
                      <w:i/>
                      <w:lang w:val="en-GB"/>
                    </w:rPr>
                  </w:pPr>
                  <w:r>
                    <w:rPr>
                      <w:rFonts w:asciiTheme="minorHAnsi" w:hAnsiTheme="minorHAnsi" w:cstheme="minorHAnsi"/>
                      <w:i/>
                      <w:lang w:val="en-GB"/>
                    </w:rPr>
                    <w:t>e.g</w:t>
                  </w:r>
                  <w:r w:rsidR="00CF0977" w:rsidRPr="00E402FB">
                    <w:rPr>
                      <w:rFonts w:asciiTheme="minorHAnsi" w:hAnsiTheme="minorHAnsi" w:cstheme="minorHAnsi"/>
                      <w:i/>
                      <w:lang w:val="en-GB"/>
                    </w:rPr>
                    <w:t>. 8000</w:t>
                  </w:r>
                </w:p>
              </w:tc>
            </w:tr>
            <w:tr w:rsidR="00CF0977" w:rsidRPr="00E402FB" w14:paraId="662C2081" w14:textId="77777777" w:rsidTr="007D592B">
              <w:tc>
                <w:tcPr>
                  <w:tcW w:w="299" w:type="pct"/>
                </w:tcPr>
                <w:p w14:paraId="79AE935B" w14:textId="77777777" w:rsidR="00CF0977" w:rsidRPr="00E402FB" w:rsidRDefault="00CF0977" w:rsidP="003C003D">
                  <w:pPr>
                    <w:pStyle w:val="TableParagraph"/>
                    <w:ind w:left="0"/>
                    <w:rPr>
                      <w:rFonts w:asciiTheme="minorHAnsi" w:hAnsiTheme="minorHAnsi" w:cstheme="minorHAnsi"/>
                      <w:lang w:val="en-GB"/>
                    </w:rPr>
                  </w:pPr>
                </w:p>
              </w:tc>
              <w:tc>
                <w:tcPr>
                  <w:tcW w:w="1198" w:type="pct"/>
                </w:tcPr>
                <w:p w14:paraId="39580850" w14:textId="77777777" w:rsidR="00CF0977" w:rsidRPr="00E402FB" w:rsidRDefault="00CF0977" w:rsidP="003C003D">
                  <w:pPr>
                    <w:pStyle w:val="TableParagraph"/>
                    <w:ind w:left="0"/>
                    <w:rPr>
                      <w:rFonts w:asciiTheme="minorHAnsi" w:hAnsiTheme="minorHAnsi" w:cstheme="minorHAnsi"/>
                      <w:lang w:val="en-GB"/>
                    </w:rPr>
                  </w:pPr>
                </w:p>
              </w:tc>
              <w:tc>
                <w:tcPr>
                  <w:tcW w:w="1752" w:type="pct"/>
                </w:tcPr>
                <w:p w14:paraId="0143C174" w14:textId="77777777" w:rsidR="00CF0977" w:rsidRPr="00E402FB" w:rsidRDefault="00CF0977" w:rsidP="003C003D">
                  <w:pPr>
                    <w:pStyle w:val="TableParagraph"/>
                    <w:ind w:left="0"/>
                    <w:rPr>
                      <w:rFonts w:asciiTheme="minorHAnsi" w:hAnsiTheme="minorHAnsi" w:cstheme="minorHAnsi"/>
                      <w:lang w:val="en-GB"/>
                    </w:rPr>
                  </w:pPr>
                </w:p>
              </w:tc>
              <w:tc>
                <w:tcPr>
                  <w:tcW w:w="1119" w:type="pct"/>
                </w:tcPr>
                <w:p w14:paraId="1F613132" w14:textId="77777777" w:rsidR="00CF0977" w:rsidRPr="00E402FB" w:rsidRDefault="00CF0977" w:rsidP="003C003D">
                  <w:pPr>
                    <w:pStyle w:val="TableParagraph"/>
                    <w:ind w:left="0"/>
                    <w:rPr>
                      <w:rFonts w:asciiTheme="minorHAnsi" w:hAnsiTheme="minorHAnsi" w:cstheme="minorHAnsi"/>
                      <w:lang w:val="en-GB"/>
                    </w:rPr>
                  </w:pPr>
                </w:p>
              </w:tc>
              <w:tc>
                <w:tcPr>
                  <w:tcW w:w="632" w:type="pct"/>
                </w:tcPr>
                <w:p w14:paraId="6EA90B87" w14:textId="77777777" w:rsidR="00CF0977" w:rsidRPr="00E402FB" w:rsidRDefault="00CF0977" w:rsidP="003C003D">
                  <w:pPr>
                    <w:pStyle w:val="TableParagraph"/>
                    <w:ind w:left="0"/>
                    <w:rPr>
                      <w:rFonts w:asciiTheme="minorHAnsi" w:hAnsiTheme="minorHAnsi" w:cstheme="minorHAnsi"/>
                      <w:lang w:val="en-GB"/>
                    </w:rPr>
                  </w:pPr>
                </w:p>
              </w:tc>
            </w:tr>
          </w:tbl>
          <w:p w14:paraId="45E7F105" w14:textId="77777777" w:rsidR="00CF0977" w:rsidRPr="00E402FB" w:rsidRDefault="00CF0977" w:rsidP="003C003D">
            <w:pPr>
              <w:pStyle w:val="TableParagraph"/>
              <w:ind w:left="0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</w:p>
        </w:tc>
      </w:tr>
      <w:tr w:rsidR="00CF0977" w:rsidRPr="00E402FB" w14:paraId="02146210" w14:textId="77777777" w:rsidTr="000977AF">
        <w:trPr>
          <w:trHeight w:val="454"/>
        </w:trPr>
        <w:tc>
          <w:tcPr>
            <w:tcW w:w="9209" w:type="dxa"/>
            <w:gridSpan w:val="2"/>
            <w:shd w:val="clear" w:color="auto" w:fill="auto"/>
            <w:vAlign w:val="center"/>
          </w:tcPr>
          <w:p w14:paraId="62B62E20" w14:textId="6149B753" w:rsidR="00CF0977" w:rsidRPr="00E402FB" w:rsidRDefault="009F1C69" w:rsidP="003C003D">
            <w:pPr>
              <w:pStyle w:val="TableParagraph"/>
              <w:numPr>
                <w:ilvl w:val="0"/>
                <w:numId w:val="25"/>
              </w:numPr>
              <w:ind w:right="113"/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</w:pPr>
            <w:r w:rsidRPr="009F1C69"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  <w:t>Obligation of the researcher to prepare and submit a grant application</w:t>
            </w:r>
          </w:p>
        </w:tc>
      </w:tr>
      <w:tr w:rsidR="00CF0977" w:rsidRPr="00E402FB" w14:paraId="40DCE23E" w14:textId="77777777" w:rsidTr="000977AF">
        <w:trPr>
          <w:trHeight w:hRule="exact" w:val="1794"/>
        </w:trPr>
        <w:tc>
          <w:tcPr>
            <w:tcW w:w="9209" w:type="dxa"/>
            <w:gridSpan w:val="2"/>
            <w:shd w:val="clear" w:color="auto" w:fill="auto"/>
            <w:vAlign w:val="center"/>
          </w:tcPr>
          <w:p w14:paraId="78549EAF" w14:textId="106051E2" w:rsidR="00CF0977" w:rsidRPr="00E402FB" w:rsidRDefault="002E6367" w:rsidP="002E6367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2E6367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I, the undersigned, undertake to submit a grant application ........ 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in</w:t>
            </w:r>
            <w:r w:rsidRPr="002E6367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</w:t>
            </w:r>
            <w:r w:rsidR="00C77FF9" w:rsidRPr="002E6367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........ </w:t>
            </w:r>
            <w:r w:rsidRPr="002E6367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year </w:t>
            </w:r>
            <w:r w:rsidR="00C77FF9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as part</w:t>
            </w:r>
            <w:r w:rsidRPr="002E6367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of the competition </w:t>
            </w:r>
            <w:r w:rsidR="00CF0977" w:rsidRPr="00E402FB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…………………………….</w:t>
            </w:r>
          </w:p>
          <w:p w14:paraId="6158A5C5" w14:textId="77777777" w:rsidR="00CF0977" w:rsidRPr="00E402FB" w:rsidRDefault="00CF0977" w:rsidP="003C003D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E402FB">
              <w:rPr>
                <w:rFonts w:cstheme="minorHAnsi"/>
                <w:sz w:val="20"/>
                <w:szCs w:val="20"/>
                <w:lang w:val="en-GB"/>
              </w:rPr>
              <w:t xml:space="preserve">   </w:t>
            </w:r>
          </w:p>
          <w:p w14:paraId="20DC5CB2" w14:textId="6DB95951" w:rsidR="00CF0977" w:rsidRPr="00E402FB" w:rsidRDefault="00B7461B" w:rsidP="003C003D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B7461B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I declare that I have read the competition Regulations and accept the principles of the competition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.</w:t>
            </w:r>
          </w:p>
        </w:tc>
      </w:tr>
      <w:tr w:rsidR="00CF0977" w:rsidRPr="00E402FB" w14:paraId="5895C41E" w14:textId="77777777" w:rsidTr="000977AF">
        <w:trPr>
          <w:trHeight w:hRule="exact" w:val="591"/>
        </w:trPr>
        <w:tc>
          <w:tcPr>
            <w:tcW w:w="3256" w:type="dxa"/>
            <w:shd w:val="clear" w:color="auto" w:fill="auto"/>
            <w:vAlign w:val="center"/>
          </w:tcPr>
          <w:p w14:paraId="74E04C99" w14:textId="4C31D3AE" w:rsidR="00CF0977" w:rsidRPr="00E402FB" w:rsidRDefault="009F10B2" w:rsidP="003C003D">
            <w:pPr>
              <w:pStyle w:val="TableParagraph"/>
              <w:ind w:left="112"/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</w:pPr>
            <w:r w:rsidRPr="009F10B2"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  <w:t>Date and signature of the</w:t>
            </w:r>
            <w:r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  <w:t xml:space="preserve"> head of </w:t>
            </w:r>
            <w:r w:rsidRPr="009F10B2"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  <w:t>grant</w:t>
            </w:r>
            <w:r w:rsidR="00CF0977" w:rsidRPr="00E402FB"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  <w:t>: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5BE76EE2" w14:textId="77777777" w:rsidR="00CF0977" w:rsidRPr="00E402FB" w:rsidRDefault="00CF0977" w:rsidP="003C003D">
            <w:pPr>
              <w:pStyle w:val="TableParagraph"/>
              <w:ind w:left="360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</w:p>
        </w:tc>
      </w:tr>
      <w:tr w:rsidR="00CF0977" w:rsidRPr="00E402FB" w14:paraId="241C4CAD" w14:textId="77777777" w:rsidTr="000977AF">
        <w:trPr>
          <w:trHeight w:hRule="exact" w:val="1130"/>
        </w:trPr>
        <w:tc>
          <w:tcPr>
            <w:tcW w:w="9209" w:type="dxa"/>
            <w:gridSpan w:val="2"/>
            <w:shd w:val="clear" w:color="auto" w:fill="auto"/>
            <w:vAlign w:val="center"/>
          </w:tcPr>
          <w:p w14:paraId="0491A1F2" w14:textId="77777777" w:rsidR="00CF0977" w:rsidRPr="00E402FB" w:rsidRDefault="00CF0977" w:rsidP="003C003D">
            <w:pPr>
              <w:pStyle w:val="TableParagraph"/>
              <w:ind w:left="360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E402FB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  ...............................</w:t>
            </w:r>
            <w:r w:rsidRPr="00E402FB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ab/>
            </w:r>
            <w:r w:rsidRPr="00E402FB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ab/>
              <w:t xml:space="preserve">                                                   …………...........................         </w:t>
            </w:r>
          </w:p>
          <w:p w14:paraId="61FE7BBB" w14:textId="2EFBD5AC" w:rsidR="00CF0977" w:rsidRPr="00E402FB" w:rsidRDefault="009F10B2" w:rsidP="003C003D">
            <w:pPr>
              <w:pStyle w:val="TableParagraph"/>
              <w:ind w:left="360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Bursar’s representative</w:t>
            </w:r>
            <w:r w:rsidR="00CF0977" w:rsidRPr="00E402FB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                                                         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Dean of faculty</w:t>
            </w:r>
            <w:r w:rsidRPr="00E402FB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</w:t>
            </w:r>
            <w:r w:rsidR="00CF0977" w:rsidRPr="00E402FB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/</w:t>
            </w:r>
            <w:r w:rsidRPr="00E402FB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director</w:t>
            </w:r>
            <w:r w:rsidR="00CF0977" w:rsidRPr="00E402FB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of </w:t>
            </w:r>
            <w:r w:rsidRPr="00E402FB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institute</w:t>
            </w:r>
          </w:p>
          <w:p w14:paraId="7ADDA553" w14:textId="663C4C36" w:rsidR="00CF0977" w:rsidRPr="00E402FB" w:rsidRDefault="009F10B2" w:rsidP="003C003D">
            <w:pPr>
              <w:pStyle w:val="TableParagraph"/>
              <w:ind w:left="360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of faculty</w:t>
            </w:r>
            <w:r w:rsidR="00CF0977" w:rsidRPr="00E402FB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/</w:t>
            </w:r>
            <w:r w:rsidRPr="00E402FB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institute</w:t>
            </w:r>
            <w:r w:rsidR="00CF0977" w:rsidRPr="00E402FB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                                                                 </w:t>
            </w:r>
            <w:r w:rsidR="00CF0977" w:rsidRPr="00E402FB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ab/>
            </w:r>
          </w:p>
        </w:tc>
      </w:tr>
    </w:tbl>
    <w:p w14:paraId="18CB2C75" w14:textId="77777777" w:rsidR="00CF0977" w:rsidRPr="00E402FB" w:rsidRDefault="00CF0977" w:rsidP="00DE2275">
      <w:pPr>
        <w:pStyle w:val="Default"/>
        <w:spacing w:after="27"/>
        <w:jc w:val="right"/>
        <w:rPr>
          <w:rFonts w:asciiTheme="minorHAnsi" w:hAnsiTheme="minorHAnsi" w:cstheme="minorHAnsi"/>
          <w:color w:val="auto"/>
          <w:sz w:val="23"/>
          <w:szCs w:val="23"/>
          <w:lang w:val="en-GB"/>
        </w:rPr>
      </w:pPr>
      <w:bookmarkStart w:id="0" w:name="_GoBack"/>
      <w:bookmarkEnd w:id="0"/>
    </w:p>
    <w:sectPr w:rsidR="00CF0977" w:rsidRPr="00E402FB" w:rsidSect="00527AA1">
      <w:headerReference w:type="default" r:id="rId10"/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34B232" w14:textId="77777777" w:rsidR="00F614D2" w:rsidRDefault="00F614D2" w:rsidP="006635AA">
      <w:pPr>
        <w:spacing w:after="0" w:line="240" w:lineRule="auto"/>
      </w:pPr>
      <w:r>
        <w:separator/>
      </w:r>
    </w:p>
  </w:endnote>
  <w:endnote w:type="continuationSeparator" w:id="0">
    <w:p w14:paraId="593C273F" w14:textId="77777777" w:rsidR="00F614D2" w:rsidRDefault="00F614D2" w:rsidP="006635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adikal WUT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8FEB00" w14:textId="77777777" w:rsidR="00F614D2" w:rsidRDefault="00F614D2" w:rsidP="006635AA">
      <w:pPr>
        <w:spacing w:after="0" w:line="240" w:lineRule="auto"/>
      </w:pPr>
      <w:r>
        <w:separator/>
      </w:r>
    </w:p>
  </w:footnote>
  <w:footnote w:type="continuationSeparator" w:id="0">
    <w:p w14:paraId="0A1E4D25" w14:textId="77777777" w:rsidR="00F614D2" w:rsidRDefault="00F614D2" w:rsidP="006635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A8866A" w14:textId="166EEED0" w:rsidR="00557722" w:rsidRDefault="0078761C" w:rsidP="00557722">
    <w:pPr>
      <w:pStyle w:val="Nagwek"/>
      <w:rPr>
        <w:noProof/>
        <w:color w:val="EA7C5A"/>
      </w:rPr>
    </w:pPr>
    <w:r>
      <w:rPr>
        <w:rFonts w:ascii="Radikal WUT" w:hAnsi="Radikal WUT"/>
        <w:noProof/>
        <w:color w:val="EA7C5A"/>
        <w:sz w:val="24"/>
        <w:szCs w:val="24"/>
        <w:shd w:val="clear" w:color="auto" w:fill="E6E6E6"/>
      </w:rPr>
      <w:drawing>
        <wp:anchor distT="0" distB="0" distL="114300" distR="114300" simplePos="0" relativeHeight="251660288" behindDoc="1" locked="0" layoutInCell="1" allowOverlap="1" wp14:anchorId="731DFD07" wp14:editId="67CD0788">
          <wp:simplePos x="0" y="0"/>
          <wp:positionH relativeFrom="column">
            <wp:posOffset>3689350</wp:posOffset>
          </wp:positionH>
          <wp:positionV relativeFrom="paragraph">
            <wp:posOffset>-86360</wp:posOffset>
          </wp:positionV>
          <wp:extent cx="1205865" cy="518160"/>
          <wp:effectExtent l="0" t="0" r="0" b="0"/>
          <wp:wrapNone/>
          <wp:docPr id="1118583063" name="Obraz 11185830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 OS X:Users:Kasia:Desktop:PW_zdalna:marzec_2020:Uczelnia_Badawcza:logo_IDUB:IDUB_PL_poziom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05865" cy="518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7969" w:rsidRPr="008E5513">
      <w:rPr>
        <w:noProof/>
        <w:sz w:val="13"/>
        <w:szCs w:val="16"/>
      </w:rPr>
      <w:drawing>
        <wp:anchor distT="0" distB="0" distL="114300" distR="114300" simplePos="0" relativeHeight="251659264" behindDoc="0" locked="0" layoutInCell="1" allowOverlap="1" wp14:anchorId="0C397F68" wp14:editId="38CC4CF2">
          <wp:simplePos x="0" y="0"/>
          <wp:positionH relativeFrom="margin">
            <wp:posOffset>1011555</wp:posOffset>
          </wp:positionH>
          <wp:positionV relativeFrom="topMargin">
            <wp:posOffset>121920</wp:posOffset>
          </wp:positionV>
          <wp:extent cx="880533" cy="880533"/>
          <wp:effectExtent l="0" t="0" r="0" b="0"/>
          <wp:wrapNone/>
          <wp:docPr id="1222033228" name="Obraz 1222033228" descr="Obraz zawierający godło, symbol, logo, krąg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215661" name="Obraz 1" descr="Obraz zawierający godło, symbol, logo, krąg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0533" cy="8805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51EF5B2" w14:textId="77777777" w:rsidR="006635AA" w:rsidRDefault="006635AA" w:rsidP="006635AA">
    <w:pPr>
      <w:pStyle w:val="Nagwek"/>
      <w:rPr>
        <w:rFonts w:ascii="Radikal WUT" w:hAnsi="Radikal WUT"/>
        <w:noProof/>
        <w:color w:val="EA7C5A"/>
        <w:sz w:val="24"/>
        <w:szCs w:val="24"/>
      </w:rPr>
    </w:pPr>
  </w:p>
  <w:p w14:paraId="3FC4A374" w14:textId="627B04C7" w:rsidR="006635AA" w:rsidRDefault="006635AA" w:rsidP="006635AA">
    <w:pPr>
      <w:pStyle w:val="Nagwek"/>
      <w:rPr>
        <w:rFonts w:ascii="Radikal WUT" w:hAnsi="Radikal WUT"/>
        <w:noProof/>
        <w:color w:val="EA7C5A"/>
        <w:sz w:val="24"/>
        <w:szCs w:val="24"/>
      </w:rPr>
    </w:pPr>
  </w:p>
  <w:p w14:paraId="7019224A" w14:textId="77777777" w:rsidR="006635AA" w:rsidRDefault="006635A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A5C75DB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4ED0F87"/>
    <w:multiLevelType w:val="hybridMultilevel"/>
    <w:tmpl w:val="93BAEB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550CC4"/>
    <w:multiLevelType w:val="hybridMultilevel"/>
    <w:tmpl w:val="D25A842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5B6E4D"/>
    <w:multiLevelType w:val="hybridMultilevel"/>
    <w:tmpl w:val="1EC48C2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AA4B13"/>
    <w:multiLevelType w:val="hybridMultilevel"/>
    <w:tmpl w:val="7996EC60"/>
    <w:lvl w:ilvl="0" w:tplc="4EA440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D14875"/>
    <w:multiLevelType w:val="hybridMultilevel"/>
    <w:tmpl w:val="95EAD864"/>
    <w:lvl w:ilvl="0" w:tplc="1EFC2B4E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DA2DF9"/>
    <w:multiLevelType w:val="hybridMultilevel"/>
    <w:tmpl w:val="DD0CB25E"/>
    <w:lvl w:ilvl="0" w:tplc="2FF053D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AE4764"/>
    <w:multiLevelType w:val="hybridMultilevel"/>
    <w:tmpl w:val="9222C7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B73624"/>
    <w:multiLevelType w:val="hybridMultilevel"/>
    <w:tmpl w:val="854420CA"/>
    <w:lvl w:ilvl="0" w:tplc="04150011">
      <w:start w:val="1"/>
      <w:numFmt w:val="decimal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 w15:restartNumberingAfterBreak="0">
    <w:nsid w:val="2CBB373A"/>
    <w:multiLevelType w:val="hybridMultilevel"/>
    <w:tmpl w:val="EABE3634"/>
    <w:lvl w:ilvl="0" w:tplc="199025DC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3A396D"/>
    <w:multiLevelType w:val="hybridMultilevel"/>
    <w:tmpl w:val="827AE9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A07649"/>
    <w:multiLevelType w:val="hybridMultilevel"/>
    <w:tmpl w:val="094871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C062C0"/>
    <w:multiLevelType w:val="hybridMultilevel"/>
    <w:tmpl w:val="4AE243A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BE5867"/>
    <w:multiLevelType w:val="hybridMultilevel"/>
    <w:tmpl w:val="CCE2A89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975779"/>
    <w:multiLevelType w:val="hybridMultilevel"/>
    <w:tmpl w:val="0B8C41A4"/>
    <w:lvl w:ilvl="0" w:tplc="A7829DB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DC7185"/>
    <w:multiLevelType w:val="hybridMultilevel"/>
    <w:tmpl w:val="A20E9E04"/>
    <w:lvl w:ilvl="0" w:tplc="8BF6D8F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1F169D"/>
    <w:multiLevelType w:val="hybridMultilevel"/>
    <w:tmpl w:val="6614741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635C10"/>
    <w:multiLevelType w:val="hybridMultilevel"/>
    <w:tmpl w:val="106689B6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>
      <w:start w:val="1"/>
      <w:numFmt w:val="decimal"/>
      <w:lvlText w:val="%2)"/>
      <w:lvlJc w:val="left"/>
      <w:pPr>
        <w:ind w:left="1440" w:hanging="360"/>
      </w:pPr>
    </w:lvl>
    <w:lvl w:ilvl="2" w:tplc="FFFFFFFF">
      <w:start w:val="1"/>
      <w:numFmt w:val="lowerLetter"/>
      <w:lvlText w:val="%3)"/>
      <w:lvlJc w:val="lef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265916"/>
    <w:multiLevelType w:val="hybridMultilevel"/>
    <w:tmpl w:val="8B0E42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070444"/>
    <w:multiLevelType w:val="hybridMultilevel"/>
    <w:tmpl w:val="08D086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9E25DB"/>
    <w:multiLevelType w:val="hybridMultilevel"/>
    <w:tmpl w:val="F6CE02A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F9F6BB9"/>
    <w:multiLevelType w:val="hybridMultilevel"/>
    <w:tmpl w:val="E75678F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827C85"/>
    <w:multiLevelType w:val="hybridMultilevel"/>
    <w:tmpl w:val="0920755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DF6F5C"/>
    <w:multiLevelType w:val="hybridMultilevel"/>
    <w:tmpl w:val="E7949D1E"/>
    <w:lvl w:ilvl="0" w:tplc="4EA440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763D2C"/>
    <w:multiLevelType w:val="hybridMultilevel"/>
    <w:tmpl w:val="1806E09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ED7D89"/>
    <w:multiLevelType w:val="hybridMultilevel"/>
    <w:tmpl w:val="F864B28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2"/>
  </w:num>
  <w:num w:numId="3">
    <w:abstractNumId w:val="24"/>
  </w:num>
  <w:num w:numId="4">
    <w:abstractNumId w:val="11"/>
  </w:num>
  <w:num w:numId="5">
    <w:abstractNumId w:val="2"/>
  </w:num>
  <w:num w:numId="6">
    <w:abstractNumId w:val="3"/>
  </w:num>
  <w:num w:numId="7">
    <w:abstractNumId w:val="9"/>
  </w:num>
  <w:num w:numId="8">
    <w:abstractNumId w:val="6"/>
  </w:num>
  <w:num w:numId="9">
    <w:abstractNumId w:val="10"/>
  </w:num>
  <w:num w:numId="10">
    <w:abstractNumId w:val="18"/>
  </w:num>
  <w:num w:numId="11">
    <w:abstractNumId w:val="1"/>
  </w:num>
  <w:num w:numId="12">
    <w:abstractNumId w:val="8"/>
  </w:num>
  <w:num w:numId="13">
    <w:abstractNumId w:val="19"/>
  </w:num>
  <w:num w:numId="14">
    <w:abstractNumId w:val="14"/>
  </w:num>
  <w:num w:numId="15">
    <w:abstractNumId w:val="0"/>
  </w:num>
  <w:num w:numId="16">
    <w:abstractNumId w:val="25"/>
  </w:num>
  <w:num w:numId="17">
    <w:abstractNumId w:val="13"/>
  </w:num>
  <w:num w:numId="18">
    <w:abstractNumId w:val="16"/>
  </w:num>
  <w:num w:numId="1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</w:num>
  <w:num w:numId="21">
    <w:abstractNumId w:val="22"/>
  </w:num>
  <w:num w:numId="22">
    <w:abstractNumId w:val="15"/>
  </w:num>
  <w:num w:numId="23">
    <w:abstractNumId w:val="4"/>
  </w:num>
  <w:num w:numId="24">
    <w:abstractNumId w:val="23"/>
  </w:num>
  <w:num w:numId="25">
    <w:abstractNumId w:val="7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tbQ0NzQzsDQxMDYyNDZX0lEKTi0uzszPAykwrgUA++wTXiwAAAA="/>
  </w:docVars>
  <w:rsids>
    <w:rsidRoot w:val="00EE18EC"/>
    <w:rsid w:val="0000036D"/>
    <w:rsid w:val="00003214"/>
    <w:rsid w:val="00003B8D"/>
    <w:rsid w:val="0000445B"/>
    <w:rsid w:val="00005EB4"/>
    <w:rsid w:val="00023E0C"/>
    <w:rsid w:val="00023E80"/>
    <w:rsid w:val="000345BD"/>
    <w:rsid w:val="00034830"/>
    <w:rsid w:val="00035F83"/>
    <w:rsid w:val="00042EC2"/>
    <w:rsid w:val="000438C3"/>
    <w:rsid w:val="00051886"/>
    <w:rsid w:val="00083ADB"/>
    <w:rsid w:val="00093AB0"/>
    <w:rsid w:val="000977AF"/>
    <w:rsid w:val="000B2999"/>
    <w:rsid w:val="000B3F4C"/>
    <w:rsid w:val="000C57F2"/>
    <w:rsid w:val="000D5FE3"/>
    <w:rsid w:val="000F42BC"/>
    <w:rsid w:val="000F57FA"/>
    <w:rsid w:val="000F612E"/>
    <w:rsid w:val="00115148"/>
    <w:rsid w:val="00136247"/>
    <w:rsid w:val="0015156F"/>
    <w:rsid w:val="001618A5"/>
    <w:rsid w:val="00162909"/>
    <w:rsid w:val="001754EB"/>
    <w:rsid w:val="0018169B"/>
    <w:rsid w:val="001860E1"/>
    <w:rsid w:val="001A3BA2"/>
    <w:rsid w:val="001A68F2"/>
    <w:rsid w:val="001A7D4C"/>
    <w:rsid w:val="001C1AAB"/>
    <w:rsid w:val="001C2963"/>
    <w:rsid w:val="001C3141"/>
    <w:rsid w:val="001C5E91"/>
    <w:rsid w:val="001D3EBB"/>
    <w:rsid w:val="001F0577"/>
    <w:rsid w:val="00234F67"/>
    <w:rsid w:val="0023786A"/>
    <w:rsid w:val="0024437B"/>
    <w:rsid w:val="00256160"/>
    <w:rsid w:val="0025739D"/>
    <w:rsid w:val="00257848"/>
    <w:rsid w:val="00262728"/>
    <w:rsid w:val="0027317E"/>
    <w:rsid w:val="00273D86"/>
    <w:rsid w:val="00297D7D"/>
    <w:rsid w:val="002B6B24"/>
    <w:rsid w:val="002E6367"/>
    <w:rsid w:val="00304D8B"/>
    <w:rsid w:val="00313207"/>
    <w:rsid w:val="00330302"/>
    <w:rsid w:val="00330C7B"/>
    <w:rsid w:val="00335ECB"/>
    <w:rsid w:val="00342F47"/>
    <w:rsid w:val="00355DB9"/>
    <w:rsid w:val="00362C8B"/>
    <w:rsid w:val="00377128"/>
    <w:rsid w:val="003A73B2"/>
    <w:rsid w:val="003B69A4"/>
    <w:rsid w:val="003C003D"/>
    <w:rsid w:val="003C2D81"/>
    <w:rsid w:val="003C76C2"/>
    <w:rsid w:val="003E5927"/>
    <w:rsid w:val="003F3032"/>
    <w:rsid w:val="00405F4A"/>
    <w:rsid w:val="004271B5"/>
    <w:rsid w:val="0045182E"/>
    <w:rsid w:val="00453C71"/>
    <w:rsid w:val="00456BEF"/>
    <w:rsid w:val="00457A64"/>
    <w:rsid w:val="0046625E"/>
    <w:rsid w:val="00466A66"/>
    <w:rsid w:val="004747D3"/>
    <w:rsid w:val="00485D2F"/>
    <w:rsid w:val="00487383"/>
    <w:rsid w:val="004901FA"/>
    <w:rsid w:val="004957AB"/>
    <w:rsid w:val="004A73A9"/>
    <w:rsid w:val="004C173F"/>
    <w:rsid w:val="004C7413"/>
    <w:rsid w:val="004E4833"/>
    <w:rsid w:val="004F6BC0"/>
    <w:rsid w:val="0050464B"/>
    <w:rsid w:val="00520E09"/>
    <w:rsid w:val="0052190F"/>
    <w:rsid w:val="005237B6"/>
    <w:rsid w:val="00525DB1"/>
    <w:rsid w:val="00527568"/>
    <w:rsid w:val="00527AA1"/>
    <w:rsid w:val="0054023F"/>
    <w:rsid w:val="005556B3"/>
    <w:rsid w:val="00557722"/>
    <w:rsid w:val="00563BEC"/>
    <w:rsid w:val="00584901"/>
    <w:rsid w:val="005A223C"/>
    <w:rsid w:val="005C0CB4"/>
    <w:rsid w:val="005D3240"/>
    <w:rsid w:val="005D7F2A"/>
    <w:rsid w:val="005F231F"/>
    <w:rsid w:val="005F77E5"/>
    <w:rsid w:val="005F7969"/>
    <w:rsid w:val="006002C3"/>
    <w:rsid w:val="00602B1C"/>
    <w:rsid w:val="00603DC5"/>
    <w:rsid w:val="00605806"/>
    <w:rsid w:val="0062104E"/>
    <w:rsid w:val="00621698"/>
    <w:rsid w:val="00621CE7"/>
    <w:rsid w:val="006569C0"/>
    <w:rsid w:val="006635AA"/>
    <w:rsid w:val="00665E9B"/>
    <w:rsid w:val="0067395B"/>
    <w:rsid w:val="00675DF7"/>
    <w:rsid w:val="00684245"/>
    <w:rsid w:val="0069576C"/>
    <w:rsid w:val="006B5367"/>
    <w:rsid w:val="006E4057"/>
    <w:rsid w:val="006E4114"/>
    <w:rsid w:val="006F4900"/>
    <w:rsid w:val="007128FF"/>
    <w:rsid w:val="00724B7B"/>
    <w:rsid w:val="00733B1C"/>
    <w:rsid w:val="007349FE"/>
    <w:rsid w:val="007374F9"/>
    <w:rsid w:val="007566FA"/>
    <w:rsid w:val="00774AB6"/>
    <w:rsid w:val="0078761C"/>
    <w:rsid w:val="00791B5A"/>
    <w:rsid w:val="00797FE2"/>
    <w:rsid w:val="007A4248"/>
    <w:rsid w:val="007D4136"/>
    <w:rsid w:val="007E271B"/>
    <w:rsid w:val="007E3945"/>
    <w:rsid w:val="007F1F48"/>
    <w:rsid w:val="008004EB"/>
    <w:rsid w:val="00802D62"/>
    <w:rsid w:val="00803455"/>
    <w:rsid w:val="00821871"/>
    <w:rsid w:val="00836ADD"/>
    <w:rsid w:val="008454D2"/>
    <w:rsid w:val="008470B3"/>
    <w:rsid w:val="00872F88"/>
    <w:rsid w:val="008767FB"/>
    <w:rsid w:val="0087721C"/>
    <w:rsid w:val="008911E9"/>
    <w:rsid w:val="008B0284"/>
    <w:rsid w:val="008D4ADE"/>
    <w:rsid w:val="008E3BB2"/>
    <w:rsid w:val="008E49DA"/>
    <w:rsid w:val="008E5C67"/>
    <w:rsid w:val="00913074"/>
    <w:rsid w:val="00931CD3"/>
    <w:rsid w:val="009565D5"/>
    <w:rsid w:val="00983185"/>
    <w:rsid w:val="00990C64"/>
    <w:rsid w:val="009951A3"/>
    <w:rsid w:val="00996565"/>
    <w:rsid w:val="009C20AD"/>
    <w:rsid w:val="009C4956"/>
    <w:rsid w:val="009E5A71"/>
    <w:rsid w:val="009F10B2"/>
    <w:rsid w:val="009F1C69"/>
    <w:rsid w:val="009F5D0E"/>
    <w:rsid w:val="00A0372A"/>
    <w:rsid w:val="00A25F8E"/>
    <w:rsid w:val="00A27871"/>
    <w:rsid w:val="00A374D9"/>
    <w:rsid w:val="00A65EC5"/>
    <w:rsid w:val="00A74A34"/>
    <w:rsid w:val="00A82F93"/>
    <w:rsid w:val="00A841B4"/>
    <w:rsid w:val="00A905E8"/>
    <w:rsid w:val="00A94B8C"/>
    <w:rsid w:val="00AA1CC7"/>
    <w:rsid w:val="00AA525D"/>
    <w:rsid w:val="00AB2636"/>
    <w:rsid w:val="00AD0C1E"/>
    <w:rsid w:val="00AE64EC"/>
    <w:rsid w:val="00B03F4C"/>
    <w:rsid w:val="00B064DB"/>
    <w:rsid w:val="00B12DF4"/>
    <w:rsid w:val="00B2157B"/>
    <w:rsid w:val="00B222F4"/>
    <w:rsid w:val="00B2793A"/>
    <w:rsid w:val="00B32F76"/>
    <w:rsid w:val="00B32FA7"/>
    <w:rsid w:val="00B35131"/>
    <w:rsid w:val="00B54DD0"/>
    <w:rsid w:val="00B67767"/>
    <w:rsid w:val="00B7461B"/>
    <w:rsid w:val="00BE0FBF"/>
    <w:rsid w:val="00BE4D58"/>
    <w:rsid w:val="00BF5373"/>
    <w:rsid w:val="00C10487"/>
    <w:rsid w:val="00C17E4B"/>
    <w:rsid w:val="00C34F35"/>
    <w:rsid w:val="00C4201E"/>
    <w:rsid w:val="00C45466"/>
    <w:rsid w:val="00C52A68"/>
    <w:rsid w:val="00C568B0"/>
    <w:rsid w:val="00C77FF9"/>
    <w:rsid w:val="00C9304B"/>
    <w:rsid w:val="00CA6AD3"/>
    <w:rsid w:val="00CE178D"/>
    <w:rsid w:val="00CE2349"/>
    <w:rsid w:val="00CF0977"/>
    <w:rsid w:val="00CF3F5E"/>
    <w:rsid w:val="00D02954"/>
    <w:rsid w:val="00D06867"/>
    <w:rsid w:val="00D06BC0"/>
    <w:rsid w:val="00D156BE"/>
    <w:rsid w:val="00D3133E"/>
    <w:rsid w:val="00D37BE1"/>
    <w:rsid w:val="00D42EBD"/>
    <w:rsid w:val="00D574F4"/>
    <w:rsid w:val="00D708D4"/>
    <w:rsid w:val="00D7240F"/>
    <w:rsid w:val="00D76DBB"/>
    <w:rsid w:val="00D800F7"/>
    <w:rsid w:val="00DB6FE1"/>
    <w:rsid w:val="00DD0ECD"/>
    <w:rsid w:val="00DE2275"/>
    <w:rsid w:val="00DE60B0"/>
    <w:rsid w:val="00DF0110"/>
    <w:rsid w:val="00DF734B"/>
    <w:rsid w:val="00E22A94"/>
    <w:rsid w:val="00E341E4"/>
    <w:rsid w:val="00E3459F"/>
    <w:rsid w:val="00E34D3E"/>
    <w:rsid w:val="00E36ECF"/>
    <w:rsid w:val="00E402FB"/>
    <w:rsid w:val="00E41DF2"/>
    <w:rsid w:val="00E72401"/>
    <w:rsid w:val="00E756FB"/>
    <w:rsid w:val="00E76868"/>
    <w:rsid w:val="00E84718"/>
    <w:rsid w:val="00E848A4"/>
    <w:rsid w:val="00E96B1C"/>
    <w:rsid w:val="00EB75ED"/>
    <w:rsid w:val="00EC07EF"/>
    <w:rsid w:val="00EE18EC"/>
    <w:rsid w:val="00F00BE7"/>
    <w:rsid w:val="00F13E9F"/>
    <w:rsid w:val="00F40E33"/>
    <w:rsid w:val="00F4307D"/>
    <w:rsid w:val="00F614D2"/>
    <w:rsid w:val="00FB0A75"/>
    <w:rsid w:val="00FF1809"/>
    <w:rsid w:val="00FF4482"/>
    <w:rsid w:val="00FF58D4"/>
    <w:rsid w:val="00FF7406"/>
    <w:rsid w:val="00FF7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FD8797"/>
  <w15:chartTrackingRefBased/>
  <w15:docId w15:val="{5782D6A6-E8BF-497E-A6ED-874F692B7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EE18EC"/>
    <w:pPr>
      <w:spacing w:after="200" w:line="276" w:lineRule="auto"/>
    </w:pPr>
    <w:rPr>
      <w:rFonts w:ascii="Calibri" w:eastAsia="Calibri" w:hAnsi="Calibri" w:cs="Times New Roman"/>
      <w:lang w:val="en-US" w:bidi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E18EC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6635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635AA"/>
    <w:rPr>
      <w:rFonts w:ascii="Calibri" w:eastAsia="Calibri" w:hAnsi="Calibri" w:cs="Times New Roman"/>
      <w:lang w:val="en-US" w:bidi="en-US"/>
    </w:rPr>
  </w:style>
  <w:style w:type="paragraph" w:styleId="Stopka">
    <w:name w:val="footer"/>
    <w:basedOn w:val="Normalny"/>
    <w:link w:val="StopkaZnak"/>
    <w:uiPriority w:val="99"/>
    <w:unhideWhenUsed/>
    <w:rsid w:val="006635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635AA"/>
    <w:rPr>
      <w:rFonts w:ascii="Calibri" w:eastAsia="Calibri" w:hAnsi="Calibri" w:cs="Times New Roman"/>
      <w:lang w:val="en-US" w:bidi="en-US"/>
    </w:rPr>
  </w:style>
  <w:style w:type="paragraph" w:customStyle="1" w:styleId="Default">
    <w:name w:val="Default"/>
    <w:rsid w:val="00C1048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14:ligatures w14:val="standardContextual"/>
    </w:rPr>
  </w:style>
  <w:style w:type="paragraph" w:customStyle="1" w:styleId="pf0">
    <w:name w:val="pf0"/>
    <w:basedOn w:val="Normalny"/>
    <w:rsid w:val="00C1048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pl-PL" w:eastAsia="pl-PL" w:bidi="ar-SA"/>
    </w:rPr>
  </w:style>
  <w:style w:type="character" w:customStyle="1" w:styleId="cf01">
    <w:name w:val="cf01"/>
    <w:basedOn w:val="Domylnaczcionkaakapitu"/>
    <w:rsid w:val="00C10487"/>
    <w:rPr>
      <w:rFonts w:ascii="Segoe UI" w:hAnsi="Segoe UI" w:cs="Segoe UI" w:hint="default"/>
      <w:sz w:val="18"/>
      <w:szCs w:val="18"/>
    </w:rPr>
  </w:style>
  <w:style w:type="table" w:styleId="Tabela-Siatka">
    <w:name w:val="Table Grid"/>
    <w:basedOn w:val="Standardowy"/>
    <w:uiPriority w:val="39"/>
    <w:rsid w:val="00C10487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8470B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470B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470B3"/>
    <w:rPr>
      <w:rFonts w:ascii="Calibri" w:eastAsia="Calibri" w:hAnsi="Calibri" w:cs="Times New Roman"/>
      <w:sz w:val="20"/>
      <w:szCs w:val="20"/>
      <w:lang w:val="en-US" w:bidi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470B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470B3"/>
    <w:rPr>
      <w:rFonts w:ascii="Calibri" w:eastAsia="Calibri" w:hAnsi="Calibri" w:cs="Times New Roman"/>
      <w:b/>
      <w:bCs/>
      <w:sz w:val="20"/>
      <w:szCs w:val="20"/>
      <w:lang w:val="en-US" w:bidi="en-US"/>
    </w:rPr>
  </w:style>
  <w:style w:type="paragraph" w:styleId="Poprawka">
    <w:name w:val="Revision"/>
    <w:hidden/>
    <w:uiPriority w:val="99"/>
    <w:semiHidden/>
    <w:rsid w:val="00520E09"/>
    <w:pPr>
      <w:spacing w:after="0" w:line="240" w:lineRule="auto"/>
    </w:pPr>
    <w:rPr>
      <w:rFonts w:ascii="Calibri" w:eastAsia="Calibri" w:hAnsi="Calibri" w:cs="Times New Roman"/>
      <w:lang w:val="en-US" w:bidi="en-US"/>
    </w:rPr>
  </w:style>
  <w:style w:type="paragraph" w:styleId="Bezodstpw">
    <w:name w:val="No Spacing"/>
    <w:uiPriority w:val="1"/>
    <w:qFormat/>
    <w:rsid w:val="00602B1C"/>
    <w:pPr>
      <w:spacing w:after="0" w:line="240" w:lineRule="auto"/>
    </w:pPr>
    <w:rPr>
      <w:rFonts w:ascii="Calibri" w:eastAsia="Calibri" w:hAnsi="Calibri" w:cs="Times New Roman"/>
      <w:lang w:val="en-US" w:bidi="en-US"/>
    </w:rPr>
  </w:style>
  <w:style w:type="paragraph" w:customStyle="1" w:styleId="TableParagraph">
    <w:name w:val="Table Paragraph"/>
    <w:basedOn w:val="Normalny"/>
    <w:uiPriority w:val="1"/>
    <w:qFormat/>
    <w:rsid w:val="00CF0977"/>
    <w:pPr>
      <w:widowControl w:val="0"/>
      <w:autoSpaceDE w:val="0"/>
      <w:autoSpaceDN w:val="0"/>
      <w:spacing w:after="0" w:line="240" w:lineRule="auto"/>
      <w:ind w:left="103"/>
    </w:pPr>
    <w:rPr>
      <w:rFonts w:ascii="Times New Roman" w:eastAsia="Times New Roman" w:hAnsi="Times New Roman"/>
      <w:lang w:bidi="ar-SA"/>
    </w:rPr>
  </w:style>
  <w:style w:type="character" w:styleId="Hipercze">
    <w:name w:val="Hyperlink"/>
    <w:basedOn w:val="Domylnaczcionkaakapitu"/>
    <w:uiPriority w:val="99"/>
    <w:unhideWhenUsed/>
    <w:rsid w:val="00CF097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503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0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44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18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C112EEA1814B04AA232C3F6EF55D5EB" ma:contentTypeVersion="16" ma:contentTypeDescription="Utwórz nowy dokument." ma:contentTypeScope="" ma:versionID="92035b94e82d609995d85166baa75e67">
  <xsd:schema xmlns:xsd="http://www.w3.org/2001/XMLSchema" xmlns:xs="http://www.w3.org/2001/XMLSchema" xmlns:p="http://schemas.microsoft.com/office/2006/metadata/properties" xmlns:ns2="5425ce17-a59f-4c34-9bd5-d0eaa88a2284" xmlns:ns3="1c0e81eb-e70a-4119-a889-2c9cba17cfe1" targetNamespace="http://schemas.microsoft.com/office/2006/metadata/properties" ma:root="true" ma:fieldsID="671a09aca928fc66468f5f4c40a57aad" ns2:_="" ns3:_="">
    <xsd:import namespace="5425ce17-a59f-4c34-9bd5-d0eaa88a2284"/>
    <xsd:import namespace="1c0e81eb-e70a-4119-a889-2c9cba17cfe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25ce17-a59f-4c34-9bd5-d0eaa88a22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Tagi obrazów" ma:readOnly="false" ma:fieldId="{5cf76f15-5ced-4ddc-b409-7134ff3c332f}" ma:taxonomyMulti="true" ma:sspId="e1a26482-f116-441c-86cb-e37980d8bfa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0e81eb-e70a-4119-a889-2c9cba17cfe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4cecef8c-4d7f-4c63-9944-e76a77553a5d}" ma:internalName="TaxCatchAll" ma:showField="CatchAllData" ma:web="1c0e81eb-e70a-4119-a889-2c9cba17cfe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425ce17-a59f-4c34-9bd5-d0eaa88a2284">
      <Terms xmlns="http://schemas.microsoft.com/office/infopath/2007/PartnerControls"/>
    </lcf76f155ced4ddcb4097134ff3c332f>
    <TaxCatchAll xmlns="1c0e81eb-e70a-4119-a889-2c9cba17cfe1" xsi:nil="true"/>
  </documentManagement>
</p:properties>
</file>

<file path=customXml/itemProps1.xml><?xml version="1.0" encoding="utf-8"?>
<ds:datastoreItem xmlns:ds="http://schemas.openxmlformats.org/officeDocument/2006/customXml" ds:itemID="{04932467-04FC-4330-AB28-821E0F308DE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748CAC4-4EC4-4757-B236-FD91CB6598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25ce17-a59f-4c34-9bd5-d0eaa88a2284"/>
    <ds:schemaRef ds:uri="1c0e81eb-e70a-4119-a889-2c9cba17cf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0DD58DC-29DF-4138-96EC-238F7B856B30}">
  <ds:schemaRefs>
    <ds:schemaRef ds:uri="http://schemas.microsoft.com/office/2006/metadata/properties"/>
    <ds:schemaRef ds:uri="http://schemas.microsoft.com/office/infopath/2007/PartnerControls"/>
    <ds:schemaRef ds:uri="5425ce17-a59f-4c34-9bd5-d0eaa88a2284"/>
    <ds:schemaRef ds:uri="1c0e81eb-e70a-4119-a889-2c9cba17cfe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244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Grabek</dc:creator>
  <cp:keywords/>
  <dc:description/>
  <cp:lastModifiedBy>Grzesiek Daria</cp:lastModifiedBy>
  <cp:revision>2</cp:revision>
  <cp:lastPrinted>2024-05-17T11:07:00Z</cp:lastPrinted>
  <dcterms:created xsi:type="dcterms:W3CDTF">2024-05-17T11:08:00Z</dcterms:created>
  <dcterms:modified xsi:type="dcterms:W3CDTF">2024-05-17T11:08:00Z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0x0101009C112EEA1814B04AA232C3F6EF55D5EB</vt:lpwstr>
  </property>
  <property fmtid="{D5CDD505-2E9C-101B-9397-08002B2CF9AE}" pid="3" name="_dlc_DocIdItemGuid">
    <vt:lpwstr>6b1c9c54-2cc6-455c-b8ba-cd7b4ef61930</vt:lpwstr>
  </property>
  <property fmtid="{D5CDD505-2E9C-101B-9397-08002B2CF9AE}" pid="4" name="MediaServiceImageTags">
    <vt:lpwstr/>
  </property>
</Properties>
</file>